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3017" w14:textId="77777777" w:rsidR="00035265" w:rsidRDefault="00035265" w:rsidP="00035265">
      <w:pPr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261839B6" wp14:editId="0A6AC79F">
            <wp:extent cx="1677912" cy="15748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184" cy="158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EEC6" w14:textId="77777777" w:rsidR="00035265" w:rsidRDefault="00035265" w:rsidP="00035265">
      <w:pPr>
        <w:rPr>
          <w:b/>
          <w:bCs/>
          <w:sz w:val="40"/>
          <w:szCs w:val="40"/>
          <w:u w:val="single"/>
        </w:rPr>
      </w:pPr>
    </w:p>
    <w:p w14:paraId="3D3B278C" w14:textId="66F0C3C3" w:rsidR="00DD6348" w:rsidRDefault="00DD6348" w:rsidP="0003526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IOC Ocean</w:t>
      </w:r>
      <w:r w:rsidR="00736A41">
        <w:rPr>
          <w:b/>
          <w:bCs/>
          <w:sz w:val="40"/>
          <w:szCs w:val="40"/>
          <w:u w:val="single"/>
        </w:rPr>
        <w:t xml:space="preserve"> Traineeship </w:t>
      </w:r>
      <w:r>
        <w:rPr>
          <w:b/>
          <w:bCs/>
          <w:sz w:val="40"/>
          <w:szCs w:val="40"/>
          <w:u w:val="single"/>
        </w:rPr>
        <w:t>Program</w:t>
      </w:r>
    </w:p>
    <w:p w14:paraId="0762E289" w14:textId="77777777" w:rsidR="00DD6348" w:rsidRDefault="00DD6348" w:rsidP="000D10DC">
      <w:pPr>
        <w:jc w:val="center"/>
        <w:rPr>
          <w:b/>
          <w:bCs/>
          <w:sz w:val="40"/>
          <w:szCs w:val="40"/>
          <w:u w:val="single"/>
        </w:rPr>
      </w:pPr>
    </w:p>
    <w:p w14:paraId="5F514B04" w14:textId="3999D8D7" w:rsidR="00DD6348" w:rsidRPr="00DD6348" w:rsidRDefault="007A3F41" w:rsidP="000D10DC">
      <w:pPr>
        <w:jc w:val="center"/>
        <w:rPr>
          <w:b/>
          <w:bCs/>
          <w:sz w:val="32"/>
          <w:szCs w:val="32"/>
        </w:rPr>
      </w:pPr>
      <w:r w:rsidRPr="00DD6348">
        <w:rPr>
          <w:b/>
          <w:bCs/>
          <w:sz w:val="32"/>
          <w:szCs w:val="32"/>
        </w:rPr>
        <w:t xml:space="preserve">Guidelines for </w:t>
      </w:r>
      <w:r w:rsidR="00736A41">
        <w:rPr>
          <w:b/>
          <w:bCs/>
          <w:sz w:val="32"/>
          <w:szCs w:val="32"/>
        </w:rPr>
        <w:t>Traineeship Completion</w:t>
      </w:r>
    </w:p>
    <w:p w14:paraId="1D119BA7" w14:textId="478D0672" w:rsidR="007A3F41" w:rsidRDefault="007A3F41" w:rsidP="007A3F41"/>
    <w:p w14:paraId="25739245" w14:textId="133870CD" w:rsidR="000D10DC" w:rsidRDefault="00035265" w:rsidP="004B67BE">
      <w:r>
        <w:t>Towards the end of the traineeship</w:t>
      </w:r>
      <w:r w:rsidR="004B67BE">
        <w:t xml:space="preserve">, </w:t>
      </w:r>
      <w:r w:rsidR="000D10DC">
        <w:t xml:space="preserve"> </w:t>
      </w:r>
      <w:r w:rsidR="00FD1362">
        <w:t xml:space="preserve">the </w:t>
      </w:r>
      <w:r w:rsidR="00BE7B3A">
        <w:t>following requirements</w:t>
      </w:r>
      <w:r w:rsidR="000D10DC">
        <w:t xml:space="preserve"> </w:t>
      </w:r>
      <w:r w:rsidR="00FD1362">
        <w:t xml:space="preserve">should be completed </w:t>
      </w:r>
      <w:r w:rsidR="000D10DC">
        <w:t xml:space="preserve">by the </w:t>
      </w:r>
      <w:r w:rsidR="00736A41">
        <w:t>trainee</w:t>
      </w:r>
      <w:r w:rsidR="009438F2">
        <w:t>s</w:t>
      </w:r>
      <w:r w:rsidR="00736A41">
        <w:t xml:space="preserve"> </w:t>
      </w:r>
      <w:r w:rsidR="000D10DC">
        <w:t>and the mentors</w:t>
      </w:r>
      <w:r w:rsidR="009438F2">
        <w:t xml:space="preserve"> as summarized below</w:t>
      </w:r>
      <w:r w:rsidR="00BE7B3A">
        <w:t>:</w:t>
      </w:r>
      <w:r w:rsidR="004B67BE">
        <w:t xml:space="preserve"> </w:t>
      </w:r>
    </w:p>
    <w:p w14:paraId="5E3554F3" w14:textId="3F08CEB6" w:rsidR="00222195" w:rsidRDefault="00222195" w:rsidP="004B67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1"/>
        <w:gridCol w:w="2338"/>
        <w:gridCol w:w="2338"/>
      </w:tblGrid>
      <w:tr w:rsidR="00222195" w:rsidRPr="000D10DC" w14:paraId="4AA871AE" w14:textId="77777777" w:rsidTr="000D10DC">
        <w:tc>
          <w:tcPr>
            <w:tcW w:w="1413" w:type="dxa"/>
          </w:tcPr>
          <w:p w14:paraId="24FF00C5" w14:textId="2FEDFFFE" w:rsidR="00222195" w:rsidRPr="000D10DC" w:rsidRDefault="000D10DC" w:rsidP="004B67BE">
            <w:pPr>
              <w:rPr>
                <w:b/>
                <w:bCs/>
              </w:rPr>
            </w:pPr>
            <w:r w:rsidRPr="000D10DC">
              <w:rPr>
                <w:b/>
                <w:bCs/>
              </w:rPr>
              <w:t>Actor</w:t>
            </w:r>
            <w:r w:rsidR="009438F2">
              <w:rPr>
                <w:b/>
                <w:bCs/>
              </w:rPr>
              <w:t>/s</w:t>
            </w:r>
          </w:p>
        </w:tc>
        <w:tc>
          <w:tcPr>
            <w:tcW w:w="3261" w:type="dxa"/>
          </w:tcPr>
          <w:p w14:paraId="65CD4B19" w14:textId="32EBAB59" w:rsidR="00222195" w:rsidRPr="000D10DC" w:rsidRDefault="000D10DC" w:rsidP="004B67BE">
            <w:pPr>
              <w:rPr>
                <w:b/>
                <w:bCs/>
              </w:rPr>
            </w:pPr>
            <w:r w:rsidRPr="000D10DC">
              <w:rPr>
                <w:b/>
                <w:bCs/>
              </w:rPr>
              <w:t>Requirement</w:t>
            </w:r>
          </w:p>
        </w:tc>
        <w:tc>
          <w:tcPr>
            <w:tcW w:w="2338" w:type="dxa"/>
          </w:tcPr>
          <w:p w14:paraId="0FC6ED81" w14:textId="5AA16004" w:rsidR="00222195" w:rsidRPr="000D10DC" w:rsidRDefault="000D10DC" w:rsidP="004B67BE">
            <w:pPr>
              <w:rPr>
                <w:b/>
                <w:bCs/>
              </w:rPr>
            </w:pPr>
            <w:r w:rsidRPr="000D10DC">
              <w:rPr>
                <w:b/>
                <w:bCs/>
              </w:rPr>
              <w:t>Due By</w:t>
            </w:r>
          </w:p>
        </w:tc>
        <w:tc>
          <w:tcPr>
            <w:tcW w:w="2338" w:type="dxa"/>
          </w:tcPr>
          <w:p w14:paraId="5D922529" w14:textId="690191F9" w:rsidR="00222195" w:rsidRPr="000D10DC" w:rsidRDefault="000D10DC" w:rsidP="004B67BE">
            <w:pPr>
              <w:rPr>
                <w:b/>
                <w:bCs/>
              </w:rPr>
            </w:pPr>
            <w:r w:rsidRPr="000D10DC">
              <w:rPr>
                <w:b/>
                <w:bCs/>
              </w:rPr>
              <w:t>Document/Template</w:t>
            </w:r>
          </w:p>
        </w:tc>
      </w:tr>
      <w:tr w:rsidR="00222195" w14:paraId="3584419F" w14:textId="77777777" w:rsidTr="000D10DC">
        <w:tc>
          <w:tcPr>
            <w:tcW w:w="1413" w:type="dxa"/>
          </w:tcPr>
          <w:p w14:paraId="3B1E0D9B" w14:textId="77777777" w:rsidR="00222195" w:rsidRDefault="00222195" w:rsidP="004B67BE"/>
        </w:tc>
        <w:tc>
          <w:tcPr>
            <w:tcW w:w="3261" w:type="dxa"/>
          </w:tcPr>
          <w:p w14:paraId="0AFCD4A5" w14:textId="77777777" w:rsidR="00222195" w:rsidRDefault="00222195" w:rsidP="004B67BE"/>
        </w:tc>
        <w:tc>
          <w:tcPr>
            <w:tcW w:w="2338" w:type="dxa"/>
          </w:tcPr>
          <w:p w14:paraId="20766F8C" w14:textId="77777777" w:rsidR="00222195" w:rsidRDefault="00222195" w:rsidP="004B67BE"/>
        </w:tc>
        <w:tc>
          <w:tcPr>
            <w:tcW w:w="2338" w:type="dxa"/>
          </w:tcPr>
          <w:p w14:paraId="7AA20AC6" w14:textId="77777777" w:rsidR="00222195" w:rsidRDefault="00222195" w:rsidP="004B67BE"/>
        </w:tc>
      </w:tr>
      <w:tr w:rsidR="00222195" w14:paraId="149F9D1C" w14:textId="77777777" w:rsidTr="000D10DC">
        <w:tc>
          <w:tcPr>
            <w:tcW w:w="1413" w:type="dxa"/>
          </w:tcPr>
          <w:p w14:paraId="2DD6359F" w14:textId="5640A49E" w:rsidR="00222195" w:rsidRDefault="00736A41" w:rsidP="004B67BE">
            <w:r>
              <w:t>Trainee</w:t>
            </w:r>
          </w:p>
        </w:tc>
        <w:tc>
          <w:tcPr>
            <w:tcW w:w="3261" w:type="dxa"/>
          </w:tcPr>
          <w:p w14:paraId="0DD3EBD5" w14:textId="08481132" w:rsidR="00222195" w:rsidRDefault="000D10DC" w:rsidP="004B67BE">
            <w:r>
              <w:t xml:space="preserve">Final </w:t>
            </w:r>
            <w:r w:rsidR="00736A41">
              <w:t xml:space="preserve">Traineeship </w:t>
            </w:r>
            <w:r>
              <w:t>Report</w:t>
            </w:r>
          </w:p>
        </w:tc>
        <w:tc>
          <w:tcPr>
            <w:tcW w:w="2338" w:type="dxa"/>
          </w:tcPr>
          <w:p w14:paraId="160B0068" w14:textId="0483E6A6" w:rsidR="00222195" w:rsidRDefault="00035265" w:rsidP="004B67BE">
            <w:proofErr w:type="spellStart"/>
            <w:r>
              <w:t>tbd</w:t>
            </w:r>
            <w:proofErr w:type="spellEnd"/>
          </w:p>
        </w:tc>
        <w:tc>
          <w:tcPr>
            <w:tcW w:w="2338" w:type="dxa"/>
          </w:tcPr>
          <w:p w14:paraId="5B7EFCA8" w14:textId="77777777" w:rsidR="000D10DC" w:rsidRDefault="000D10DC" w:rsidP="004B67BE">
            <w:r>
              <w:t xml:space="preserve">Annex 1. </w:t>
            </w:r>
          </w:p>
          <w:p w14:paraId="3F1B47D5" w14:textId="7E51AF7C" w:rsidR="00222195" w:rsidRDefault="000D10DC" w:rsidP="004B67BE">
            <w:r w:rsidRPr="00A77865">
              <w:t xml:space="preserve">Final </w:t>
            </w:r>
            <w:r w:rsidR="00736A41" w:rsidRPr="00A77865">
              <w:t xml:space="preserve"> Traineeship</w:t>
            </w:r>
            <w:r w:rsidR="00736A41">
              <w:rPr>
                <w:strike/>
              </w:rPr>
              <w:t xml:space="preserve"> </w:t>
            </w:r>
            <w:r>
              <w:t>Report Template</w:t>
            </w:r>
          </w:p>
        </w:tc>
      </w:tr>
      <w:tr w:rsidR="00222195" w14:paraId="05C28CC3" w14:textId="77777777" w:rsidTr="000D10DC">
        <w:tc>
          <w:tcPr>
            <w:tcW w:w="1413" w:type="dxa"/>
          </w:tcPr>
          <w:p w14:paraId="4A5AEFC5" w14:textId="1EC6257B" w:rsidR="00222195" w:rsidRDefault="000D10DC" w:rsidP="004B67BE">
            <w:r>
              <w:t>Mentor</w:t>
            </w:r>
          </w:p>
        </w:tc>
        <w:tc>
          <w:tcPr>
            <w:tcW w:w="3261" w:type="dxa"/>
          </w:tcPr>
          <w:p w14:paraId="1DAD460A" w14:textId="1FDE56F6" w:rsidR="00222195" w:rsidRDefault="000D10DC" w:rsidP="004B67BE">
            <w:r>
              <w:t xml:space="preserve">Final Evaluation of </w:t>
            </w:r>
            <w:r w:rsidR="009438F2">
              <w:t>Trainee</w:t>
            </w:r>
          </w:p>
        </w:tc>
        <w:tc>
          <w:tcPr>
            <w:tcW w:w="2338" w:type="dxa"/>
          </w:tcPr>
          <w:p w14:paraId="1B64AF93" w14:textId="1282C693" w:rsidR="00222195" w:rsidRDefault="00035265" w:rsidP="004B67BE">
            <w:proofErr w:type="spellStart"/>
            <w:r>
              <w:t>tbd</w:t>
            </w:r>
            <w:proofErr w:type="spellEnd"/>
          </w:p>
        </w:tc>
        <w:tc>
          <w:tcPr>
            <w:tcW w:w="2338" w:type="dxa"/>
          </w:tcPr>
          <w:p w14:paraId="3A00CB66" w14:textId="77777777" w:rsidR="000D10DC" w:rsidRDefault="000D10DC" w:rsidP="004B67BE">
            <w:r>
              <w:t xml:space="preserve">Annex 2. </w:t>
            </w:r>
          </w:p>
          <w:p w14:paraId="00B047E3" w14:textId="33A66AB4" w:rsidR="00222195" w:rsidRDefault="000D10DC" w:rsidP="004B67BE">
            <w:r>
              <w:t xml:space="preserve">Final Evaluation of </w:t>
            </w:r>
            <w:r w:rsidR="00736A41">
              <w:t>Trainee</w:t>
            </w:r>
          </w:p>
        </w:tc>
      </w:tr>
      <w:tr w:rsidR="00222195" w14:paraId="20ACD790" w14:textId="77777777" w:rsidTr="000D10DC">
        <w:tc>
          <w:tcPr>
            <w:tcW w:w="1413" w:type="dxa"/>
          </w:tcPr>
          <w:p w14:paraId="139EB849" w14:textId="17A4F7F4" w:rsidR="00222195" w:rsidRPr="000D10DC" w:rsidRDefault="00736A41" w:rsidP="004B67BE">
            <w:r>
              <w:t>Trainee</w:t>
            </w:r>
          </w:p>
        </w:tc>
        <w:tc>
          <w:tcPr>
            <w:tcW w:w="3261" w:type="dxa"/>
          </w:tcPr>
          <w:p w14:paraId="4B108445" w14:textId="498E15D3" w:rsidR="00222195" w:rsidRDefault="000D10DC" w:rsidP="004B67BE">
            <w:r>
              <w:t>IOC Ocean</w:t>
            </w:r>
            <w:r w:rsidR="00736A41">
              <w:t xml:space="preserve"> Traineeship </w:t>
            </w:r>
            <w:r>
              <w:t>Feedback Survey</w:t>
            </w:r>
            <w:r w:rsidR="00CE68FD">
              <w:t xml:space="preserve"> and pictures</w:t>
            </w:r>
          </w:p>
        </w:tc>
        <w:tc>
          <w:tcPr>
            <w:tcW w:w="2338" w:type="dxa"/>
          </w:tcPr>
          <w:p w14:paraId="53AF2B08" w14:textId="71ED25F7" w:rsidR="00222195" w:rsidRDefault="00035265" w:rsidP="004B67BE">
            <w:proofErr w:type="spellStart"/>
            <w:r>
              <w:t>tbd</w:t>
            </w:r>
            <w:proofErr w:type="spellEnd"/>
          </w:p>
        </w:tc>
        <w:tc>
          <w:tcPr>
            <w:tcW w:w="2338" w:type="dxa"/>
          </w:tcPr>
          <w:p w14:paraId="0212A767" w14:textId="78523471" w:rsidR="00222195" w:rsidRDefault="000D10DC" w:rsidP="004B67BE">
            <w:r>
              <w:t xml:space="preserve">OTGA </w:t>
            </w:r>
            <w:r w:rsidR="00736A41">
              <w:t xml:space="preserve">feedback </w:t>
            </w:r>
            <w:r>
              <w:t>form (to be sent by the Secretariat)</w:t>
            </w:r>
          </w:p>
        </w:tc>
      </w:tr>
      <w:tr w:rsidR="00CE68FD" w14:paraId="33495B9A" w14:textId="77777777" w:rsidTr="000D10DC">
        <w:tc>
          <w:tcPr>
            <w:tcW w:w="1413" w:type="dxa"/>
          </w:tcPr>
          <w:p w14:paraId="50F366D4" w14:textId="4A40D4A6" w:rsidR="00CE68FD" w:rsidRDefault="00CE68FD" w:rsidP="004B67BE">
            <w:r>
              <w:t xml:space="preserve">Trainee -Mentor- </w:t>
            </w:r>
            <w:r w:rsidR="001D081C">
              <w:t>ho</w:t>
            </w:r>
            <w:r w:rsidR="00C14550">
              <w:t>me</w:t>
            </w:r>
            <w:r w:rsidR="001D081C">
              <w:t xml:space="preserve"> instructor</w:t>
            </w:r>
          </w:p>
        </w:tc>
        <w:tc>
          <w:tcPr>
            <w:tcW w:w="3261" w:type="dxa"/>
          </w:tcPr>
          <w:p w14:paraId="24BCB5A0" w14:textId="150940C8" w:rsidR="00CE68FD" w:rsidRDefault="001D081C" w:rsidP="004B67BE">
            <w:r>
              <w:t>Attend the online presentation session</w:t>
            </w:r>
          </w:p>
        </w:tc>
        <w:tc>
          <w:tcPr>
            <w:tcW w:w="2338" w:type="dxa"/>
          </w:tcPr>
          <w:p w14:paraId="76907019" w14:textId="040D6E19" w:rsidR="00CE68FD" w:rsidRDefault="001D081C" w:rsidP="004B67BE">
            <w:proofErr w:type="spellStart"/>
            <w:r>
              <w:t>tbd</w:t>
            </w:r>
            <w:proofErr w:type="spellEnd"/>
          </w:p>
        </w:tc>
        <w:tc>
          <w:tcPr>
            <w:tcW w:w="2338" w:type="dxa"/>
          </w:tcPr>
          <w:p w14:paraId="1E295908" w14:textId="73F7BAF1" w:rsidR="00CE68FD" w:rsidRDefault="001D081C" w:rsidP="004B67BE">
            <w:proofErr w:type="spellStart"/>
            <w:r>
              <w:t>Powerpoint</w:t>
            </w:r>
            <w:proofErr w:type="spellEnd"/>
            <w:r>
              <w:t xml:space="preserve"> presentation – template to share </w:t>
            </w:r>
          </w:p>
        </w:tc>
      </w:tr>
    </w:tbl>
    <w:p w14:paraId="4FEEED30" w14:textId="77777777" w:rsidR="00222195" w:rsidRDefault="00222195" w:rsidP="004B67BE"/>
    <w:p w14:paraId="1BB057C2" w14:textId="57236ED0" w:rsidR="002D5B8B" w:rsidRDefault="002D5B8B" w:rsidP="004B67BE"/>
    <w:p w14:paraId="5649191E" w14:textId="04B2DB80" w:rsidR="000D10DC" w:rsidRPr="00BE7B3A" w:rsidRDefault="002D5B8B" w:rsidP="004B67BE">
      <w:pPr>
        <w:rPr>
          <w:b/>
          <w:bCs/>
        </w:rPr>
      </w:pPr>
      <w:r w:rsidRPr="00BE7B3A">
        <w:rPr>
          <w:b/>
          <w:bCs/>
        </w:rPr>
        <w:t xml:space="preserve">1. </w:t>
      </w:r>
      <w:r w:rsidR="00736A41">
        <w:rPr>
          <w:b/>
          <w:bCs/>
        </w:rPr>
        <w:t>Trainees</w:t>
      </w:r>
      <w:r w:rsidR="00BE7B3A" w:rsidRPr="00BE7B3A">
        <w:rPr>
          <w:b/>
          <w:bCs/>
        </w:rPr>
        <w:t xml:space="preserve">: </w:t>
      </w:r>
    </w:p>
    <w:p w14:paraId="346F0E85" w14:textId="355E1703" w:rsidR="004B67BE" w:rsidRDefault="00736A41" w:rsidP="004B67BE">
      <w:r>
        <w:t xml:space="preserve">Trainees </w:t>
      </w:r>
      <w:r w:rsidR="00BE7B3A">
        <w:t>should submit a</w:t>
      </w:r>
      <w:r w:rsidR="004B67BE">
        <w:t xml:space="preserve"> final </w:t>
      </w:r>
      <w:r w:rsidR="002D5B8B">
        <w:t>report that</w:t>
      </w:r>
      <w:r w:rsidR="004B67BE">
        <w:t xml:space="preserve"> provide</w:t>
      </w:r>
      <w:r w:rsidR="002D5B8B">
        <w:t>s</w:t>
      </w:r>
      <w:r w:rsidR="004B67BE">
        <w:t xml:space="preserve"> insight and perceptions about the </w:t>
      </w:r>
      <w:r>
        <w:t xml:space="preserve">traineeship </w:t>
      </w:r>
      <w:r w:rsidR="004B67BE">
        <w:t>program and activities</w:t>
      </w:r>
      <w:r w:rsidR="002D5B8B">
        <w:t xml:space="preserve"> </w:t>
      </w:r>
      <w:r>
        <w:t xml:space="preserve">by </w:t>
      </w:r>
      <w:r w:rsidR="002D5B8B">
        <w:t>the end of the</w:t>
      </w:r>
      <w:r w:rsidR="002D5B8B" w:rsidRPr="00BF0D63">
        <w:rPr>
          <w:strike/>
        </w:rPr>
        <w:t xml:space="preserve"> </w:t>
      </w:r>
      <w:r w:rsidRPr="00A77865">
        <w:t>traineeship</w:t>
      </w:r>
      <w:r>
        <w:t xml:space="preserve"> </w:t>
      </w:r>
      <w:r w:rsidR="002D5B8B">
        <w:t>program</w:t>
      </w:r>
      <w:r>
        <w:t xml:space="preserve"> to IOC CD Secretariat (</w:t>
      </w:r>
      <w:hyperlink r:id="rId8" w:history="1">
        <w:r w:rsidR="009438F2" w:rsidRPr="007C5DA5">
          <w:rPr>
            <w:rStyle w:val="Hyperlink"/>
          </w:rPr>
          <w:t>ioc.training@unesco.org</w:t>
        </w:r>
      </w:hyperlink>
      <w:r>
        <w:t>)</w:t>
      </w:r>
      <w:r w:rsidR="002D5B8B">
        <w:t>.</w:t>
      </w:r>
      <w:r w:rsidR="00BE7B3A" w:rsidRPr="00BE7B3A">
        <w:t xml:space="preserve"> </w:t>
      </w:r>
      <w:r w:rsidR="00BE7B3A">
        <w:t xml:space="preserve">The report should cover the main elements in the template report (See Annex 1. </w:t>
      </w:r>
      <w:r w:rsidR="000D10DC">
        <w:t>Final</w:t>
      </w:r>
      <w:r>
        <w:t xml:space="preserve"> Traineeship</w:t>
      </w:r>
      <w:r w:rsidR="000D10DC">
        <w:t xml:space="preserve"> </w:t>
      </w:r>
      <w:r w:rsidR="00BE7B3A">
        <w:t>Report Template)</w:t>
      </w:r>
      <w:r>
        <w:t>.</w:t>
      </w:r>
    </w:p>
    <w:p w14:paraId="630AB393" w14:textId="2C97EC5D" w:rsidR="002D5B8B" w:rsidRDefault="002D5B8B" w:rsidP="004B67BE"/>
    <w:p w14:paraId="60FE01BA" w14:textId="3CADFF80" w:rsidR="000D10DC" w:rsidRPr="00BE7B3A" w:rsidRDefault="002D5B8B" w:rsidP="004B67BE">
      <w:pPr>
        <w:rPr>
          <w:b/>
          <w:bCs/>
        </w:rPr>
      </w:pPr>
      <w:r w:rsidRPr="00BE7B3A">
        <w:rPr>
          <w:b/>
          <w:bCs/>
        </w:rPr>
        <w:t>2.</w:t>
      </w:r>
      <w:r w:rsidR="00BE7B3A" w:rsidRPr="00BE7B3A">
        <w:rPr>
          <w:b/>
          <w:bCs/>
        </w:rPr>
        <w:t xml:space="preserve"> Mentors: </w:t>
      </w:r>
    </w:p>
    <w:p w14:paraId="3C57D19F" w14:textId="191A32FE" w:rsidR="00BE7B3A" w:rsidRDefault="00BE7B3A" w:rsidP="004B67BE">
      <w:r>
        <w:lastRenderedPageBreak/>
        <w:t xml:space="preserve">Mentors should evaluate </w:t>
      </w:r>
      <w:r w:rsidR="00736A41">
        <w:t>trainees by the end of the traineeship</w:t>
      </w:r>
      <w:r>
        <w:t xml:space="preserve">. The evaluations can help determine the success of the </w:t>
      </w:r>
      <w:r w:rsidR="00736A41">
        <w:t>traineeship and should be submitted</w:t>
      </w:r>
      <w:r>
        <w:t xml:space="preserve"> in the form of a written evaluation</w:t>
      </w:r>
      <w:r w:rsidR="00736A41">
        <w:t xml:space="preserve"> to IOC CD Secretariat, </w:t>
      </w:r>
      <w:hyperlink r:id="rId9" w:history="1">
        <w:r w:rsidR="00736A41" w:rsidRPr="007C5DA5">
          <w:rPr>
            <w:rStyle w:val="Hyperlink"/>
          </w:rPr>
          <w:t>ioc.training@unesco.org</w:t>
        </w:r>
      </w:hyperlink>
      <w:r w:rsidR="00736A41">
        <w:t xml:space="preserve"> </w:t>
      </w:r>
      <w:r>
        <w:t xml:space="preserve">(See Annex 2. Final Evaluation of </w:t>
      </w:r>
      <w:r w:rsidR="00736A41">
        <w:t>Trainee).</w:t>
      </w:r>
    </w:p>
    <w:p w14:paraId="2A82420C" w14:textId="622C8812" w:rsidR="00BE7B3A" w:rsidRDefault="00BE7B3A" w:rsidP="004B67BE"/>
    <w:p w14:paraId="616CFFD7" w14:textId="68321FA5" w:rsidR="00BE7B3A" w:rsidRDefault="000D10DC" w:rsidP="004B67BE">
      <w:r>
        <w:t>It</w:t>
      </w:r>
      <w:r w:rsidR="00BE7B3A">
        <w:t xml:space="preserve"> is recommended </w:t>
      </w:r>
      <w:r>
        <w:t xml:space="preserve">that both the </w:t>
      </w:r>
      <w:r w:rsidR="00736A41">
        <w:t xml:space="preserve">trainees </w:t>
      </w:r>
      <w:r>
        <w:t>and mentors</w:t>
      </w:r>
      <w:r w:rsidR="00BE7B3A">
        <w:t xml:space="preserve"> review the Final Evaluation of </w:t>
      </w:r>
      <w:r w:rsidR="00736A41">
        <w:t xml:space="preserve">Trainee </w:t>
      </w:r>
      <w:r>
        <w:t>prior to submission</w:t>
      </w:r>
      <w:r w:rsidR="00736A41">
        <w:t xml:space="preserve"> to IOC CD Secretariat.</w:t>
      </w:r>
    </w:p>
    <w:p w14:paraId="5AA7DE68" w14:textId="750C1E89" w:rsidR="002D5B8B" w:rsidRDefault="002D5B8B" w:rsidP="004B67BE"/>
    <w:p w14:paraId="7D3F7491" w14:textId="621CCB2B" w:rsidR="000D10DC" w:rsidRPr="00BE7B3A" w:rsidRDefault="002D5B8B" w:rsidP="002D5B8B">
      <w:pPr>
        <w:rPr>
          <w:b/>
          <w:bCs/>
        </w:rPr>
      </w:pPr>
      <w:r w:rsidRPr="00BE7B3A">
        <w:rPr>
          <w:b/>
          <w:bCs/>
        </w:rPr>
        <w:t xml:space="preserve">3. </w:t>
      </w:r>
      <w:r w:rsidR="00736A41">
        <w:rPr>
          <w:b/>
          <w:bCs/>
        </w:rPr>
        <w:t>Trainees</w:t>
      </w:r>
      <w:r w:rsidR="00BE7B3A" w:rsidRPr="00BE7B3A">
        <w:rPr>
          <w:b/>
          <w:bCs/>
        </w:rPr>
        <w:t>:</w:t>
      </w:r>
    </w:p>
    <w:p w14:paraId="5339CEC0" w14:textId="0EBC6C2C" w:rsidR="00222195" w:rsidRDefault="002D5B8B" w:rsidP="002D5B8B">
      <w:r>
        <w:t xml:space="preserve">The </w:t>
      </w:r>
      <w:r w:rsidR="00736A41" w:rsidRPr="00A77865">
        <w:t>trainees</w:t>
      </w:r>
      <w:r w:rsidR="00736A41">
        <w:t xml:space="preserve"> </w:t>
      </w:r>
      <w:r>
        <w:t>are required to complete</w:t>
      </w:r>
      <w:r w:rsidR="00BE7B3A">
        <w:t xml:space="preserve"> the IOC Ocea</w:t>
      </w:r>
      <w:r w:rsidR="00736A41">
        <w:t>n Traineeship</w:t>
      </w:r>
      <w:r w:rsidR="00BE7B3A">
        <w:t xml:space="preserve"> </w:t>
      </w:r>
      <w:r w:rsidR="000D10DC">
        <w:t>Feedback</w:t>
      </w:r>
      <w:r>
        <w:t xml:space="preserve"> Survey</w:t>
      </w:r>
      <w:r w:rsidR="001A2835">
        <w:t xml:space="preserve"> and share pictures of the traineeship</w:t>
      </w:r>
      <w:r>
        <w:t xml:space="preserve">. </w:t>
      </w:r>
      <w:r w:rsidR="00BE7B3A">
        <w:t xml:space="preserve">The </w:t>
      </w:r>
      <w:r w:rsidR="00DC1A7A">
        <w:t xml:space="preserve">trainee </w:t>
      </w:r>
      <w:r>
        <w:t xml:space="preserve">should receive the direct survey link </w:t>
      </w:r>
      <w:r w:rsidR="001A2835">
        <w:t xml:space="preserve">during </w:t>
      </w:r>
      <w:proofErr w:type="spellStart"/>
      <w:r w:rsidR="001A2835">
        <w:t>thre</w:t>
      </w:r>
      <w:proofErr w:type="spellEnd"/>
      <w:r w:rsidR="001A2835">
        <w:t xml:space="preserve"> traineeship including the deadlines</w:t>
      </w:r>
      <w:r w:rsidR="00D55581">
        <w:t>.</w:t>
      </w:r>
    </w:p>
    <w:p w14:paraId="10096A61" w14:textId="77777777" w:rsidR="00D55581" w:rsidRDefault="00D55581" w:rsidP="002D5B8B"/>
    <w:p w14:paraId="1FBDC29A" w14:textId="7B2DB234" w:rsidR="00D55581" w:rsidRDefault="00D55581" w:rsidP="002D5B8B">
      <w:r>
        <w:t xml:space="preserve">4. </w:t>
      </w:r>
      <w:r w:rsidRPr="00D55581">
        <w:rPr>
          <w:b/>
          <w:bCs/>
          <w:u w:val="single"/>
        </w:rPr>
        <w:t>Trainees- mentor- host instructor:</w:t>
      </w:r>
    </w:p>
    <w:p w14:paraId="2EB288A3" w14:textId="543DCD72" w:rsidR="00D55581" w:rsidRDefault="00D55581" w:rsidP="00D55581">
      <w:r>
        <w:t xml:space="preserve">The </w:t>
      </w:r>
      <w:r w:rsidRPr="00A77865">
        <w:t>trainees</w:t>
      </w:r>
      <w:r>
        <w:t xml:space="preserve"> are required to </w:t>
      </w:r>
      <w:r>
        <w:t xml:space="preserve">make </w:t>
      </w:r>
      <w:proofErr w:type="spellStart"/>
      <w:r>
        <w:t>a</w:t>
      </w:r>
      <w:proofErr w:type="spellEnd"/>
      <w:r>
        <w:t xml:space="preserve"> online presentation in a dedicated session suitable for all parties to present their experiences and how they are or will implement the knowledge gained. Attendance is requ</w:t>
      </w:r>
      <w:r w:rsidR="009A3207">
        <w:t>ested</w:t>
      </w:r>
      <w:r>
        <w:t xml:space="preserve"> from the trainee, the mentor at the host institute, </w:t>
      </w:r>
      <w:r w:rsidR="009A3207">
        <w:t>and the supervisor at the home institute</w:t>
      </w:r>
    </w:p>
    <w:p w14:paraId="49F0E11F" w14:textId="6088502F" w:rsidR="00D55581" w:rsidRDefault="00D55581">
      <w:pPr>
        <w:rPr>
          <w:b/>
          <w:bCs/>
          <w:sz w:val="28"/>
          <w:szCs w:val="28"/>
        </w:rPr>
      </w:pPr>
    </w:p>
    <w:p w14:paraId="758C4967" w14:textId="69391426" w:rsidR="003E2B5C" w:rsidRPr="003E2B5C" w:rsidRDefault="003E2B5C">
      <w:pPr>
        <w:rPr>
          <w:u w:val="single"/>
        </w:rPr>
      </w:pPr>
      <w:r w:rsidRPr="003E2B5C">
        <w:rPr>
          <w:u w:val="single"/>
        </w:rPr>
        <w:t xml:space="preserve">NOTE: Items 1-2 are for substantial evaluation of the </w:t>
      </w:r>
      <w:r w:rsidR="0010257B">
        <w:rPr>
          <w:u w:val="single"/>
        </w:rPr>
        <w:t>traineeship</w:t>
      </w:r>
      <w:r w:rsidRPr="003E2B5C">
        <w:rPr>
          <w:u w:val="single"/>
        </w:rPr>
        <w:t xml:space="preserve"> </w:t>
      </w:r>
      <w:proofErr w:type="spellStart"/>
      <w:r w:rsidRPr="003E2B5C">
        <w:rPr>
          <w:u w:val="single"/>
        </w:rPr>
        <w:t>programme</w:t>
      </w:r>
      <w:proofErr w:type="spellEnd"/>
      <w:r w:rsidRPr="003E2B5C">
        <w:rPr>
          <w:u w:val="single"/>
        </w:rPr>
        <w:t>, while feedback on the logistics and arrangements will be cover</w:t>
      </w:r>
      <w:r>
        <w:rPr>
          <w:u w:val="single"/>
        </w:rPr>
        <w:t>e</w:t>
      </w:r>
      <w:r w:rsidRPr="003E2B5C">
        <w:rPr>
          <w:u w:val="single"/>
        </w:rPr>
        <w:t>d in #3.</w:t>
      </w:r>
      <w:r w:rsidRPr="003E2B5C">
        <w:rPr>
          <w:u w:val="single"/>
        </w:rPr>
        <w:br w:type="page"/>
      </w:r>
    </w:p>
    <w:p w14:paraId="0755C0BB" w14:textId="0B55B364" w:rsidR="000D10DC" w:rsidRPr="00DD6348" w:rsidRDefault="00987A00" w:rsidP="002D5B8B">
      <w:pPr>
        <w:rPr>
          <w:b/>
          <w:bCs/>
          <w:sz w:val="28"/>
          <w:szCs w:val="28"/>
        </w:rPr>
      </w:pPr>
      <w:r w:rsidRPr="00DD6348">
        <w:rPr>
          <w:b/>
          <w:bCs/>
          <w:sz w:val="28"/>
          <w:szCs w:val="28"/>
        </w:rPr>
        <w:lastRenderedPageBreak/>
        <w:t>Annex 1:</w:t>
      </w:r>
      <w:r w:rsidR="00DD6348" w:rsidRPr="00DD6348">
        <w:rPr>
          <w:b/>
          <w:bCs/>
          <w:sz w:val="28"/>
          <w:szCs w:val="28"/>
        </w:rPr>
        <w:t xml:space="preserve"> </w:t>
      </w:r>
      <w:r w:rsidR="00DD6348" w:rsidRPr="00DD6348">
        <w:rPr>
          <w:sz w:val="28"/>
          <w:szCs w:val="28"/>
        </w:rPr>
        <w:t xml:space="preserve">Final </w:t>
      </w:r>
      <w:r w:rsidR="00DC1A7A">
        <w:rPr>
          <w:sz w:val="28"/>
          <w:szCs w:val="28"/>
        </w:rPr>
        <w:t>Traineeship</w:t>
      </w:r>
      <w:r w:rsidR="00DC1A7A" w:rsidRPr="00DD6348">
        <w:rPr>
          <w:sz w:val="28"/>
          <w:szCs w:val="28"/>
        </w:rPr>
        <w:t xml:space="preserve"> </w:t>
      </w:r>
      <w:r w:rsidR="00DD6348" w:rsidRPr="00DD6348">
        <w:rPr>
          <w:sz w:val="28"/>
          <w:szCs w:val="28"/>
        </w:rPr>
        <w:t xml:space="preserve">Report </w:t>
      </w:r>
    </w:p>
    <w:p w14:paraId="06F8AE0E" w14:textId="1A13D564" w:rsidR="00253F64" w:rsidRDefault="00253F64" w:rsidP="002D5B8B"/>
    <w:p w14:paraId="72680E4B" w14:textId="392DAF2C" w:rsidR="00253F64" w:rsidRDefault="00253F64" w:rsidP="002D5B8B">
      <w:r>
        <w:t xml:space="preserve">Name of </w:t>
      </w:r>
      <w:r w:rsidR="00DC1A7A">
        <w:t>Trainee</w:t>
      </w:r>
      <w:r>
        <w:t xml:space="preserve">: </w:t>
      </w:r>
      <w:r>
        <w:tab/>
        <w:t>_____________________________</w:t>
      </w:r>
    </w:p>
    <w:p w14:paraId="05EE2DE1" w14:textId="0ED495E0" w:rsidR="00253F64" w:rsidRDefault="00253F64" w:rsidP="002D5B8B">
      <w:r>
        <w:t>Mentor:</w:t>
      </w:r>
      <w:r>
        <w:tab/>
      </w:r>
      <w:r>
        <w:tab/>
        <w:t>_____________________________</w:t>
      </w:r>
    </w:p>
    <w:p w14:paraId="3F456AC9" w14:textId="0E8CA2AD" w:rsidR="00253F64" w:rsidRDefault="00253F64" w:rsidP="002D5B8B">
      <w:r>
        <w:t>Host Institution:</w:t>
      </w:r>
      <w:r w:rsidRPr="00253F64">
        <w:t xml:space="preserve"> </w:t>
      </w:r>
      <w:r>
        <w:tab/>
        <w:t>_____________________________</w:t>
      </w:r>
    </w:p>
    <w:p w14:paraId="0C86797C" w14:textId="313204EE" w:rsidR="00253F64" w:rsidRDefault="00DC1A7A" w:rsidP="002D5B8B">
      <w:r w:rsidRPr="00A77865">
        <w:t>Traineeship</w:t>
      </w:r>
      <w:r>
        <w:t xml:space="preserve"> </w:t>
      </w:r>
      <w:r w:rsidR="00253F64">
        <w:t>Period:</w:t>
      </w:r>
      <w:r w:rsidR="00253F64">
        <w:tab/>
        <w:t>_____________________________</w:t>
      </w:r>
    </w:p>
    <w:p w14:paraId="40BB9127" w14:textId="77777777" w:rsidR="00253F64" w:rsidRDefault="00253F64" w:rsidP="002D5B8B"/>
    <w:p w14:paraId="063917B6" w14:textId="77777777" w:rsidR="00253F64" w:rsidRDefault="00253F64" w:rsidP="002D5B8B"/>
    <w:p w14:paraId="0FEF1970" w14:textId="34139FEC" w:rsidR="007A3F41" w:rsidRPr="005D567A" w:rsidRDefault="00FD1362" w:rsidP="007A3F41">
      <w:pPr>
        <w:rPr>
          <w:b/>
          <w:bCs/>
          <w:u w:val="single"/>
        </w:rPr>
      </w:pPr>
      <w:r w:rsidRPr="005D567A">
        <w:rPr>
          <w:b/>
          <w:bCs/>
          <w:u w:val="single"/>
        </w:rPr>
        <w:t>Please cover the following questions in your final report:</w:t>
      </w:r>
    </w:p>
    <w:p w14:paraId="6FEAF254" w14:textId="77777777" w:rsidR="00FD1362" w:rsidRDefault="00FD1362" w:rsidP="007A3F41"/>
    <w:p w14:paraId="20BD5152" w14:textId="2A53F9DF" w:rsidR="00FD1362" w:rsidRDefault="00412149" w:rsidP="00412149">
      <w:pPr>
        <w:rPr>
          <w:lang w:val="en-US"/>
        </w:rPr>
      </w:pPr>
      <w:r w:rsidRPr="00412149">
        <w:rPr>
          <w:lang w:val="en-US"/>
        </w:rPr>
        <w:t xml:space="preserve">1. </w:t>
      </w:r>
      <w:r w:rsidR="00991895">
        <w:rPr>
          <w:lang w:val="en-US"/>
        </w:rPr>
        <w:t>Main achievement</w:t>
      </w:r>
      <w:r w:rsidRPr="00412149">
        <w:rPr>
          <w:lang w:val="en-US"/>
        </w:rPr>
        <w:t xml:space="preserve"> vis-à-vis aims of </w:t>
      </w:r>
      <w:r w:rsidR="00DC1A7A">
        <w:rPr>
          <w:lang w:val="en-US"/>
        </w:rPr>
        <w:t>traineeship</w:t>
      </w:r>
      <w:r w:rsidR="00DC1A7A" w:rsidRPr="00412149">
        <w:rPr>
          <w:lang w:val="en-US"/>
        </w:rPr>
        <w:t xml:space="preserve"> </w:t>
      </w:r>
    </w:p>
    <w:p w14:paraId="10C1092F" w14:textId="72A5AE29" w:rsidR="00412149" w:rsidRDefault="00FD1362" w:rsidP="00412149">
      <w:pPr>
        <w:rPr>
          <w:lang w:val="en-US"/>
        </w:rPr>
      </w:pPr>
      <w:r>
        <w:rPr>
          <w:lang w:val="en-US"/>
        </w:rPr>
        <w:tab/>
        <w:t xml:space="preserve">- </w:t>
      </w:r>
      <w:r w:rsidR="00412149" w:rsidRPr="00412149">
        <w:rPr>
          <w:lang w:val="en-US"/>
        </w:rPr>
        <w:t>Summary of activities undertake</w:t>
      </w:r>
      <w:r>
        <w:rPr>
          <w:lang w:val="en-US"/>
        </w:rPr>
        <w:t xml:space="preserve">n during the </w:t>
      </w:r>
      <w:r w:rsidR="00DC1A7A">
        <w:rPr>
          <w:lang w:val="en-US"/>
        </w:rPr>
        <w:t>traineeship</w:t>
      </w:r>
    </w:p>
    <w:p w14:paraId="5822D619" w14:textId="6CE6E43E" w:rsidR="00FD1362" w:rsidRDefault="00FD1362" w:rsidP="00412149">
      <w:pPr>
        <w:rPr>
          <w:lang w:val="en-US"/>
        </w:rPr>
      </w:pPr>
      <w:r>
        <w:rPr>
          <w:lang w:val="en-US"/>
        </w:rPr>
        <w:tab/>
        <w:t xml:space="preserve">- The aims and objectives of the </w:t>
      </w:r>
      <w:r w:rsidR="00DC1A7A">
        <w:rPr>
          <w:lang w:val="en-US"/>
        </w:rPr>
        <w:t xml:space="preserve">traineeship </w:t>
      </w:r>
      <w:r>
        <w:rPr>
          <w:lang w:val="en-US"/>
        </w:rPr>
        <w:t xml:space="preserve">as relevant to the mandate of the IOC </w:t>
      </w:r>
      <w:r>
        <w:rPr>
          <w:lang w:val="en-US"/>
        </w:rPr>
        <w:tab/>
      </w:r>
      <w:proofErr w:type="spellStart"/>
      <w:r>
        <w:rPr>
          <w:lang w:val="en-US"/>
        </w:rPr>
        <w:t>programmes</w:t>
      </w:r>
      <w:proofErr w:type="spellEnd"/>
    </w:p>
    <w:p w14:paraId="57A7FD53" w14:textId="67494C79" w:rsidR="00FD1362" w:rsidRDefault="00FD1362" w:rsidP="00412149">
      <w:pPr>
        <w:rPr>
          <w:lang w:val="en-US"/>
        </w:rPr>
      </w:pPr>
      <w:r>
        <w:rPr>
          <w:lang w:val="en-US"/>
        </w:rPr>
        <w:tab/>
        <w:t>- Key deliverables (please provide link</w:t>
      </w:r>
      <w:r w:rsidR="00764D66">
        <w:rPr>
          <w:lang w:val="en-US"/>
        </w:rPr>
        <w:t>/s</w:t>
      </w:r>
      <w:r>
        <w:rPr>
          <w:lang w:val="en-US"/>
        </w:rPr>
        <w:t>, if applicable)</w:t>
      </w:r>
    </w:p>
    <w:p w14:paraId="66D3D790" w14:textId="77777777" w:rsidR="00FD1362" w:rsidRPr="00412149" w:rsidRDefault="00FD1362" w:rsidP="00412149"/>
    <w:p w14:paraId="588A1827" w14:textId="6801A792" w:rsidR="00412149" w:rsidRDefault="00412149" w:rsidP="00412149">
      <w:pPr>
        <w:rPr>
          <w:lang w:val="en-US"/>
        </w:rPr>
      </w:pPr>
      <w:r w:rsidRPr="00412149">
        <w:rPr>
          <w:lang w:val="en-US"/>
        </w:rPr>
        <w:t>2. Learning and Insights</w:t>
      </w:r>
    </w:p>
    <w:p w14:paraId="547EA703" w14:textId="5231560B" w:rsidR="009B5205" w:rsidRPr="009B5205" w:rsidRDefault="00FD1362" w:rsidP="00412149">
      <w:r>
        <w:rPr>
          <w:lang w:val="en-US"/>
        </w:rPr>
        <w:tab/>
        <w:t xml:space="preserve">- </w:t>
      </w:r>
      <w:r w:rsidR="009B5205" w:rsidRPr="009B5205">
        <w:rPr>
          <w:lang w:val="en-US"/>
        </w:rPr>
        <w:t xml:space="preserve">Discuss the strong points of your </w:t>
      </w:r>
      <w:r w:rsidR="00DC1A7A">
        <w:rPr>
          <w:lang w:val="en-US"/>
        </w:rPr>
        <w:t>traineeship</w:t>
      </w:r>
      <w:r w:rsidR="00DC1A7A" w:rsidRPr="009B5205">
        <w:rPr>
          <w:lang w:val="en-US"/>
        </w:rPr>
        <w:t xml:space="preserve"> </w:t>
      </w:r>
      <w:r w:rsidR="009B5205" w:rsidRPr="009B5205">
        <w:rPr>
          <w:lang w:val="en-US"/>
        </w:rPr>
        <w:t>experience</w:t>
      </w:r>
    </w:p>
    <w:p w14:paraId="22867A56" w14:textId="764813DD" w:rsidR="00FD1362" w:rsidRDefault="009B5205" w:rsidP="00412149">
      <w:pPr>
        <w:rPr>
          <w:lang w:val="en-US"/>
        </w:rPr>
      </w:pPr>
      <w:r>
        <w:rPr>
          <w:lang w:val="en-US"/>
        </w:rPr>
        <w:tab/>
        <w:t xml:space="preserve">- </w:t>
      </w:r>
      <w:r w:rsidR="00FD1362">
        <w:rPr>
          <w:lang w:val="en-US"/>
        </w:rPr>
        <w:t>New</w:t>
      </w:r>
      <w:r w:rsidR="00FD1362" w:rsidRPr="00FD1362">
        <w:rPr>
          <w:lang w:val="en-US"/>
        </w:rPr>
        <w:t xml:space="preserve"> knowledge, insights, and lessons </w:t>
      </w:r>
      <w:r w:rsidR="00FD1362">
        <w:rPr>
          <w:lang w:val="en-US"/>
        </w:rPr>
        <w:t xml:space="preserve">gained from the </w:t>
      </w:r>
      <w:r w:rsidR="00DC1A7A">
        <w:rPr>
          <w:lang w:val="en-US"/>
        </w:rPr>
        <w:t xml:space="preserve">traineeship </w:t>
      </w:r>
    </w:p>
    <w:p w14:paraId="2B8793B0" w14:textId="77777777" w:rsidR="00FD1362" w:rsidRPr="00412149" w:rsidRDefault="00FD1362" w:rsidP="00412149"/>
    <w:p w14:paraId="44CD8654" w14:textId="603593F8" w:rsidR="00412149" w:rsidRDefault="00412149" w:rsidP="00412149">
      <w:pPr>
        <w:rPr>
          <w:lang w:val="en-US"/>
        </w:rPr>
      </w:pPr>
      <w:r w:rsidRPr="00412149">
        <w:rPr>
          <w:lang w:val="en-US"/>
        </w:rPr>
        <w:t>3. Challenges/Difficulties</w:t>
      </w:r>
    </w:p>
    <w:p w14:paraId="7BFBCFCA" w14:textId="59A7E186" w:rsidR="009B5205" w:rsidRPr="009B5205" w:rsidRDefault="009B5205" w:rsidP="00194717">
      <w:pPr>
        <w:ind w:left="720"/>
      </w:pPr>
      <w:r>
        <w:rPr>
          <w:lang w:val="en-US"/>
        </w:rPr>
        <w:t xml:space="preserve">- </w:t>
      </w:r>
      <w:r w:rsidRPr="009B5205">
        <w:rPr>
          <w:lang w:val="en-US"/>
        </w:rPr>
        <w:t xml:space="preserve">Looking back, what do you wish you would have known before starting this </w:t>
      </w:r>
      <w:r w:rsidR="00194717">
        <w:rPr>
          <w:lang w:val="en-US"/>
        </w:rPr>
        <w:t xml:space="preserve">   </w:t>
      </w:r>
      <w:r w:rsidR="00DC1A7A">
        <w:rPr>
          <w:lang w:val="en-US"/>
        </w:rPr>
        <w:t>traineeship</w:t>
      </w:r>
      <w:r w:rsidRPr="009B5205">
        <w:rPr>
          <w:lang w:val="en-US"/>
        </w:rPr>
        <w:t>?</w:t>
      </w:r>
    </w:p>
    <w:p w14:paraId="027A853D" w14:textId="6766EB8C" w:rsidR="009B5205" w:rsidRPr="009B5205" w:rsidRDefault="009B5205" w:rsidP="00412149">
      <w:r>
        <w:rPr>
          <w:lang w:val="en-US"/>
        </w:rPr>
        <w:tab/>
        <w:t xml:space="preserve">- </w:t>
      </w:r>
      <w:r w:rsidRPr="009B5205">
        <w:rPr>
          <w:lang w:val="en-US"/>
        </w:rPr>
        <w:t xml:space="preserve">Discuss the challenges of your </w:t>
      </w:r>
      <w:r w:rsidR="00DC1A7A">
        <w:rPr>
          <w:lang w:val="en-US"/>
        </w:rPr>
        <w:t>traineeship</w:t>
      </w:r>
      <w:r w:rsidR="00DC1A7A" w:rsidRPr="009B5205">
        <w:rPr>
          <w:lang w:val="en-US"/>
        </w:rPr>
        <w:t xml:space="preserve"> </w:t>
      </w:r>
      <w:r w:rsidRPr="009B5205">
        <w:rPr>
          <w:lang w:val="en-US"/>
        </w:rPr>
        <w:t>experience and ways they may be improved.</w:t>
      </w:r>
    </w:p>
    <w:p w14:paraId="2BEC4648" w14:textId="4DAADB28" w:rsidR="00FD1362" w:rsidRPr="00412149" w:rsidRDefault="009B5205" w:rsidP="00412149">
      <w:pPr>
        <w:rPr>
          <w:lang w:val="en-US"/>
        </w:rPr>
      </w:pPr>
      <w:r>
        <w:rPr>
          <w:lang w:val="en-US"/>
        </w:rPr>
        <w:tab/>
      </w:r>
    </w:p>
    <w:p w14:paraId="77D69D1D" w14:textId="412BD56F" w:rsidR="00412149" w:rsidRDefault="009B5205" w:rsidP="00412149">
      <w:pPr>
        <w:rPr>
          <w:lang w:val="en-US"/>
        </w:rPr>
      </w:pPr>
      <w:r>
        <w:rPr>
          <w:lang w:val="en-US"/>
        </w:rPr>
        <w:t>4</w:t>
      </w:r>
      <w:r w:rsidR="00412149" w:rsidRPr="00412149">
        <w:rPr>
          <w:lang w:val="en-US"/>
        </w:rPr>
        <w:t>. Recommendations</w:t>
      </w:r>
    </w:p>
    <w:p w14:paraId="593970AC" w14:textId="7CDDFB33" w:rsidR="00216D28" w:rsidRDefault="00216D28" w:rsidP="00412149">
      <w:pPr>
        <w:rPr>
          <w:lang w:val="en-US"/>
        </w:rPr>
      </w:pPr>
      <w:r>
        <w:rPr>
          <w:lang w:val="en-US"/>
        </w:rPr>
        <w:tab/>
        <w:t xml:space="preserve">- </w:t>
      </w:r>
      <w:r w:rsidRPr="00216D28">
        <w:rPr>
          <w:lang w:val="en-US"/>
        </w:rPr>
        <w:t xml:space="preserve">If you could improve the </w:t>
      </w:r>
      <w:r w:rsidR="00DC1A7A">
        <w:rPr>
          <w:lang w:val="en-US"/>
        </w:rPr>
        <w:t>traineeship</w:t>
      </w:r>
      <w:r w:rsidR="00DC1A7A" w:rsidRPr="00216D28">
        <w:rPr>
          <w:lang w:val="en-US"/>
        </w:rPr>
        <w:t xml:space="preserve"> </w:t>
      </w:r>
      <w:proofErr w:type="spellStart"/>
      <w:r w:rsidRPr="00216D28">
        <w:rPr>
          <w:lang w:val="en-US"/>
        </w:rPr>
        <w:t>programme</w:t>
      </w:r>
      <w:proofErr w:type="spellEnd"/>
      <w:r w:rsidRPr="00216D28">
        <w:rPr>
          <w:lang w:val="en-US"/>
        </w:rPr>
        <w:t xml:space="preserve">, what recommendations would you </w:t>
      </w:r>
      <w:r>
        <w:rPr>
          <w:lang w:val="en-US"/>
        </w:rPr>
        <w:tab/>
        <w:t>give</w:t>
      </w:r>
      <w:r w:rsidRPr="00216D28">
        <w:rPr>
          <w:lang w:val="en-US"/>
        </w:rPr>
        <w:t>?</w:t>
      </w:r>
    </w:p>
    <w:p w14:paraId="182CB7D7" w14:textId="77777777" w:rsidR="00FD1362" w:rsidRPr="00412149" w:rsidRDefault="00FD1362" w:rsidP="00412149"/>
    <w:p w14:paraId="7F564A48" w14:textId="58FA4E3D" w:rsidR="00412149" w:rsidRDefault="00412149" w:rsidP="00412149">
      <w:pPr>
        <w:rPr>
          <w:lang w:val="en-US"/>
        </w:rPr>
      </w:pPr>
      <w:r w:rsidRPr="00412149">
        <w:rPr>
          <w:lang w:val="en-US"/>
        </w:rPr>
        <w:t>6. Post-</w:t>
      </w:r>
      <w:r w:rsidR="00DC1A7A">
        <w:rPr>
          <w:lang w:val="en-US"/>
        </w:rPr>
        <w:t>Traineeship</w:t>
      </w:r>
      <w:r w:rsidR="00DC1A7A" w:rsidRPr="00412149">
        <w:rPr>
          <w:lang w:val="en-US"/>
        </w:rPr>
        <w:t xml:space="preserve"> </w:t>
      </w:r>
      <w:r w:rsidRPr="00412149">
        <w:rPr>
          <w:lang w:val="en-US"/>
        </w:rPr>
        <w:t>Workplan</w:t>
      </w:r>
    </w:p>
    <w:p w14:paraId="795FB2E1" w14:textId="35CF33CB" w:rsidR="00764D66" w:rsidRDefault="00764D66" w:rsidP="00412149">
      <w:pPr>
        <w:rPr>
          <w:lang w:val="en-US"/>
        </w:rPr>
      </w:pPr>
      <w:r>
        <w:rPr>
          <w:lang w:val="en-US"/>
        </w:rPr>
        <w:tab/>
        <w:t xml:space="preserve">- How do you plan to apply the knowledge and skills gained from the </w:t>
      </w:r>
      <w:r w:rsidR="00DC1A7A">
        <w:rPr>
          <w:lang w:val="en-US"/>
        </w:rPr>
        <w:t xml:space="preserve">traineeship </w:t>
      </w:r>
      <w:r>
        <w:rPr>
          <w:lang w:val="en-US"/>
        </w:rPr>
        <w:t xml:space="preserve">in your </w:t>
      </w:r>
      <w:r w:rsidR="009B5205">
        <w:rPr>
          <w:lang w:val="en-US"/>
        </w:rPr>
        <w:tab/>
      </w:r>
      <w:r>
        <w:rPr>
          <w:lang w:val="en-US"/>
        </w:rPr>
        <w:t>own organization?</w:t>
      </w:r>
    </w:p>
    <w:p w14:paraId="397ABB9B" w14:textId="79D26E66" w:rsidR="00764D66" w:rsidRDefault="00764D66" w:rsidP="00412149">
      <w:pPr>
        <w:rPr>
          <w:lang w:val="en-US"/>
        </w:rPr>
      </w:pPr>
      <w:r>
        <w:rPr>
          <w:lang w:val="en-US"/>
        </w:rPr>
        <w:tab/>
        <w:t>- If you plan to replicate, please share your proposed action plan.</w:t>
      </w:r>
    </w:p>
    <w:p w14:paraId="18E22B7B" w14:textId="42640880" w:rsidR="00764D66" w:rsidRDefault="00764D66" w:rsidP="00412149">
      <w:pPr>
        <w:rPr>
          <w:lang w:val="en-US"/>
        </w:rPr>
      </w:pPr>
      <w:r>
        <w:rPr>
          <w:lang w:val="en-US"/>
        </w:rPr>
        <w:tab/>
        <w:t xml:space="preserve">- Please explain how does your </w:t>
      </w:r>
      <w:r w:rsidR="00991895">
        <w:rPr>
          <w:lang w:val="en-US"/>
        </w:rPr>
        <w:t xml:space="preserve">achievements during the </w:t>
      </w:r>
      <w:r w:rsidR="009438F2">
        <w:rPr>
          <w:lang w:val="en-US"/>
        </w:rPr>
        <w:t>traineeship</w:t>
      </w:r>
      <w:r w:rsidR="00991895">
        <w:rPr>
          <w:lang w:val="en-US"/>
        </w:rPr>
        <w:t xml:space="preserve"> contribute or will </w:t>
      </w:r>
      <w:r>
        <w:rPr>
          <w:lang w:val="en-US"/>
        </w:rPr>
        <w:t xml:space="preserve">contribute to the mandate of the IOC </w:t>
      </w:r>
      <w:proofErr w:type="spellStart"/>
      <w:r>
        <w:rPr>
          <w:lang w:val="en-US"/>
        </w:rPr>
        <w:t>programmes</w:t>
      </w:r>
      <w:proofErr w:type="spellEnd"/>
      <w:r w:rsidR="00991895">
        <w:rPr>
          <w:lang w:val="en-US"/>
        </w:rPr>
        <w:t xml:space="preserve"> (please detail the services and products developed or updated)</w:t>
      </w:r>
      <w:r>
        <w:rPr>
          <w:lang w:val="en-US"/>
        </w:rPr>
        <w:t xml:space="preserve">? </w:t>
      </w:r>
    </w:p>
    <w:p w14:paraId="12A6FC08" w14:textId="092ACB30" w:rsidR="009438F2" w:rsidRDefault="009438F2" w:rsidP="00412149">
      <w:pPr>
        <w:rPr>
          <w:lang w:val="en-US"/>
        </w:rPr>
      </w:pPr>
    </w:p>
    <w:p w14:paraId="49C1AE07" w14:textId="77777777" w:rsidR="009438F2" w:rsidRDefault="009438F2" w:rsidP="00412149">
      <w:pPr>
        <w:rPr>
          <w:lang w:val="en-US"/>
        </w:rPr>
      </w:pPr>
    </w:p>
    <w:p w14:paraId="71290320" w14:textId="63CF5CA4" w:rsidR="009438F2" w:rsidRPr="004067CE" w:rsidRDefault="009438F2" w:rsidP="00412149">
      <w:pPr>
        <w:rPr>
          <w:i/>
          <w:iCs/>
          <w:lang w:val="en-US"/>
        </w:rPr>
      </w:pPr>
      <w:r w:rsidRPr="004067CE">
        <w:rPr>
          <w:i/>
          <w:iCs/>
          <w:lang w:val="en-US"/>
        </w:rPr>
        <w:t>Note: You may attach relevant photos or graphics to your report</w:t>
      </w:r>
      <w:r w:rsidR="004067CE" w:rsidRPr="004067CE">
        <w:rPr>
          <w:i/>
          <w:iCs/>
          <w:lang w:val="en-US"/>
        </w:rPr>
        <w:t>, as necessary.</w:t>
      </w:r>
    </w:p>
    <w:p w14:paraId="234B1A10" w14:textId="77777777" w:rsidR="00FD1362" w:rsidRPr="00412149" w:rsidRDefault="00FD1362" w:rsidP="00412149"/>
    <w:p w14:paraId="1F21369F" w14:textId="77777777" w:rsidR="00DD6348" w:rsidRDefault="00DD6348">
      <w:r>
        <w:br w:type="page"/>
      </w:r>
    </w:p>
    <w:p w14:paraId="58392815" w14:textId="78F95FC4" w:rsidR="00DD6348" w:rsidRPr="00DD6348" w:rsidRDefault="00DD6348" w:rsidP="00DD6348">
      <w:pPr>
        <w:rPr>
          <w:b/>
          <w:bCs/>
          <w:sz w:val="28"/>
          <w:szCs w:val="28"/>
        </w:rPr>
      </w:pPr>
      <w:r w:rsidRPr="00DD6348">
        <w:rPr>
          <w:b/>
          <w:bCs/>
          <w:sz w:val="28"/>
          <w:szCs w:val="28"/>
        </w:rPr>
        <w:lastRenderedPageBreak/>
        <w:t xml:space="preserve">Annex 2: </w:t>
      </w:r>
      <w:r w:rsidRPr="00DD6348">
        <w:rPr>
          <w:sz w:val="28"/>
          <w:szCs w:val="28"/>
        </w:rPr>
        <w:t xml:space="preserve">Final Evaluation of </w:t>
      </w:r>
      <w:r w:rsidR="00DC1A7A">
        <w:rPr>
          <w:sz w:val="28"/>
          <w:szCs w:val="28"/>
        </w:rPr>
        <w:t>Trainee</w:t>
      </w:r>
    </w:p>
    <w:p w14:paraId="23C3A1EB" w14:textId="77777777" w:rsidR="00DD6348" w:rsidRDefault="00DD6348" w:rsidP="00DD6348"/>
    <w:p w14:paraId="23278A9E" w14:textId="7ADE9C02" w:rsidR="00DD6348" w:rsidRDefault="00DD6348" w:rsidP="00DD6348">
      <w:r>
        <w:t xml:space="preserve">Name of Mentor: </w:t>
      </w:r>
      <w:r>
        <w:tab/>
        <w:t>_____________________________</w:t>
      </w:r>
    </w:p>
    <w:p w14:paraId="3EFD857F" w14:textId="0C7CA408" w:rsidR="00DD6348" w:rsidRDefault="00DD6348" w:rsidP="00DD6348">
      <w:r>
        <w:t xml:space="preserve">Name of </w:t>
      </w:r>
      <w:r w:rsidR="00DC1A7A">
        <w:t>Trainee</w:t>
      </w:r>
      <w:r>
        <w:t>:</w:t>
      </w:r>
      <w:r>
        <w:tab/>
        <w:t>_____________________________</w:t>
      </w:r>
    </w:p>
    <w:p w14:paraId="1EF73886" w14:textId="77777777" w:rsidR="00DD6348" w:rsidRDefault="00DD6348" w:rsidP="00DD6348">
      <w:r>
        <w:t>Host Institution:</w:t>
      </w:r>
      <w:r w:rsidRPr="00253F64">
        <w:t xml:space="preserve"> </w:t>
      </w:r>
      <w:r>
        <w:tab/>
        <w:t>_____________________________</w:t>
      </w:r>
    </w:p>
    <w:p w14:paraId="4B1FE4EE" w14:textId="77777777" w:rsidR="00DD6348" w:rsidRDefault="00DD6348" w:rsidP="007A3F41"/>
    <w:p w14:paraId="541B6338" w14:textId="77777777" w:rsidR="00DD6348" w:rsidRDefault="00DD6348" w:rsidP="007A3F41"/>
    <w:p w14:paraId="0CFA3FE5" w14:textId="791279A9" w:rsidR="008E2F33" w:rsidRPr="005D567A" w:rsidRDefault="007A3F41" w:rsidP="007A3F41">
      <w:pPr>
        <w:rPr>
          <w:b/>
          <w:bCs/>
          <w:u w:val="single"/>
        </w:rPr>
      </w:pPr>
      <w:r w:rsidRPr="005D567A">
        <w:rPr>
          <w:b/>
          <w:bCs/>
          <w:u w:val="single"/>
        </w:rPr>
        <w:t>Please answer and provide an explanation for the following</w:t>
      </w:r>
      <w:r w:rsidR="00216D28" w:rsidRPr="005D567A">
        <w:rPr>
          <w:b/>
          <w:bCs/>
          <w:u w:val="single"/>
        </w:rPr>
        <w:t xml:space="preserve"> questions. </w:t>
      </w:r>
    </w:p>
    <w:p w14:paraId="5168932B" w14:textId="33E2B622" w:rsidR="00216D28" w:rsidRDefault="00216D28" w:rsidP="007A3F41"/>
    <w:p w14:paraId="00180E2B" w14:textId="42DB2E64" w:rsidR="00216D28" w:rsidRDefault="00216D28" w:rsidP="00216D28">
      <w:pPr>
        <w:rPr>
          <w:i/>
          <w:iCs/>
        </w:rPr>
      </w:pPr>
      <w:r w:rsidRPr="00216D28">
        <w:rPr>
          <w:i/>
          <w:iCs/>
        </w:rPr>
        <w:t xml:space="preserve">The quality of the </w:t>
      </w:r>
      <w:r w:rsidR="00DC1A7A">
        <w:rPr>
          <w:i/>
          <w:iCs/>
        </w:rPr>
        <w:t>trainee’s</w:t>
      </w:r>
      <w:r w:rsidR="00DC1A7A" w:rsidRPr="00216D28">
        <w:rPr>
          <w:i/>
          <w:iCs/>
        </w:rPr>
        <w:t xml:space="preserve"> </w:t>
      </w:r>
      <w:r w:rsidR="00991895">
        <w:rPr>
          <w:i/>
          <w:iCs/>
        </w:rPr>
        <w:t>experience</w:t>
      </w:r>
      <w:r w:rsidRPr="00216D28">
        <w:rPr>
          <w:i/>
          <w:iCs/>
        </w:rPr>
        <w:t xml:space="preserve"> </w:t>
      </w:r>
      <w:r w:rsidR="00991895">
        <w:rPr>
          <w:i/>
          <w:iCs/>
        </w:rPr>
        <w:t xml:space="preserve">and </w:t>
      </w:r>
      <w:r w:rsidRPr="00216D28">
        <w:rPr>
          <w:i/>
          <w:iCs/>
        </w:rPr>
        <w:t>outpu</w:t>
      </w:r>
      <w:r w:rsidR="00A77865">
        <w:rPr>
          <w:i/>
          <w:iCs/>
        </w:rPr>
        <w:t>ts</w:t>
      </w:r>
      <w:r w:rsidRPr="00216D28">
        <w:rPr>
          <w:i/>
          <w:iCs/>
        </w:rPr>
        <w:t xml:space="preserve"> is indicated by compliance with your expectations as a mentor.   Expectation comes in the form of both specific outputs (papers,  presentations,  reports)  and performance of specific activities (meetings,  conferences, interviews,  research, </w:t>
      </w:r>
      <w:proofErr w:type="spellStart"/>
      <w:r w:rsidRPr="00216D28">
        <w:rPr>
          <w:i/>
          <w:iCs/>
        </w:rPr>
        <w:t>etc</w:t>
      </w:r>
      <w:proofErr w:type="spellEnd"/>
      <w:r w:rsidRPr="00216D28">
        <w:rPr>
          <w:i/>
          <w:iCs/>
        </w:rPr>
        <w:t xml:space="preserve">).   </w:t>
      </w:r>
    </w:p>
    <w:p w14:paraId="74303948" w14:textId="341E72A0" w:rsidR="00216D28" w:rsidRDefault="00216D28" w:rsidP="00216D28">
      <w:pPr>
        <w:rPr>
          <w:i/>
          <w:iCs/>
        </w:rPr>
      </w:pPr>
    </w:p>
    <w:p w14:paraId="0F203D5F" w14:textId="77777777" w:rsidR="004067CE" w:rsidRPr="00216D28" w:rsidRDefault="004067CE" w:rsidP="00216D28">
      <w:pPr>
        <w:rPr>
          <w:i/>
          <w:iCs/>
        </w:rPr>
      </w:pPr>
    </w:p>
    <w:p w14:paraId="53E0D631" w14:textId="7C5ADC48" w:rsidR="00216D28" w:rsidRDefault="00216D28" w:rsidP="00216D28">
      <w:r>
        <w:t xml:space="preserve">1. </w:t>
      </w:r>
      <w:r w:rsidRPr="00216D28">
        <w:t xml:space="preserve">Briefly explain the major assignments undertaken by the </w:t>
      </w:r>
      <w:r w:rsidR="00DC1A7A">
        <w:t>trainee</w:t>
      </w:r>
      <w:r w:rsidR="00BC7545">
        <w:t xml:space="preserve">, as relevant to the IOC </w:t>
      </w:r>
      <w:proofErr w:type="spellStart"/>
      <w:r w:rsidR="00BC7545">
        <w:t>programmes</w:t>
      </w:r>
      <w:proofErr w:type="spellEnd"/>
      <w:r>
        <w:t xml:space="preserve">. </w:t>
      </w:r>
      <w:r w:rsidR="00CA7DE8">
        <w:t>You may want to</w:t>
      </w:r>
      <w:r w:rsidR="00CA7DE8" w:rsidRPr="00CA7DE8">
        <w:t xml:space="preserve"> list the</w:t>
      </w:r>
      <w:r w:rsidR="00CA7DE8">
        <w:t xml:space="preserve"> details of </w:t>
      </w:r>
      <w:r w:rsidR="00CA7DE8" w:rsidRPr="00CA7DE8">
        <w:t>task assignments</w:t>
      </w:r>
      <w:r w:rsidR="00CA7DE8">
        <w:t xml:space="preserve"> including the allotted time.</w:t>
      </w:r>
    </w:p>
    <w:p w14:paraId="44C1A653" w14:textId="541694D8" w:rsidR="004067CE" w:rsidRDefault="004067CE" w:rsidP="00216D28"/>
    <w:p w14:paraId="01590262" w14:textId="4EBD09E5" w:rsidR="004067CE" w:rsidRDefault="004067CE" w:rsidP="00216D28"/>
    <w:p w14:paraId="45317B0C" w14:textId="164A4D09" w:rsidR="004067CE" w:rsidRDefault="004067CE" w:rsidP="00216D28"/>
    <w:p w14:paraId="3B7A054C" w14:textId="532A02D5" w:rsidR="004067CE" w:rsidRDefault="004067CE" w:rsidP="00216D28"/>
    <w:p w14:paraId="0DBB9780" w14:textId="70AFAF1D" w:rsidR="004067CE" w:rsidRDefault="004067CE" w:rsidP="00216D28"/>
    <w:p w14:paraId="1EDDCC6B" w14:textId="56D4482B" w:rsidR="004067CE" w:rsidRDefault="004067CE" w:rsidP="00216D28"/>
    <w:p w14:paraId="28E16DD8" w14:textId="77777777" w:rsidR="004067CE" w:rsidRDefault="004067CE" w:rsidP="00216D28"/>
    <w:p w14:paraId="6D2A26D7" w14:textId="62DF1670" w:rsidR="004067CE" w:rsidRDefault="004067CE" w:rsidP="00216D28">
      <w:pPr>
        <w:rPr>
          <w:lang w:val="en-US"/>
        </w:rPr>
      </w:pPr>
    </w:p>
    <w:p w14:paraId="236CB7FB" w14:textId="1CDAE43D" w:rsidR="004067CE" w:rsidRDefault="004067CE" w:rsidP="00216D28">
      <w:pPr>
        <w:rPr>
          <w:lang w:val="en-US"/>
        </w:rPr>
      </w:pPr>
    </w:p>
    <w:p w14:paraId="1472B9A7" w14:textId="1048E5B5" w:rsidR="004067CE" w:rsidRDefault="004067CE" w:rsidP="00216D28">
      <w:pPr>
        <w:rPr>
          <w:lang w:val="en-US"/>
        </w:rPr>
      </w:pPr>
    </w:p>
    <w:p w14:paraId="57A10068" w14:textId="77777777" w:rsidR="004067CE" w:rsidRPr="00216D28" w:rsidRDefault="004067CE" w:rsidP="00216D28">
      <w:pPr>
        <w:rPr>
          <w:lang w:val="en-US"/>
        </w:rPr>
      </w:pPr>
    </w:p>
    <w:p w14:paraId="2BBD2E44" w14:textId="77777777" w:rsidR="00216D28" w:rsidRDefault="00216D28" w:rsidP="007A3F41"/>
    <w:p w14:paraId="4C73D863" w14:textId="0520F36E" w:rsidR="00216D28" w:rsidRDefault="00216D28" w:rsidP="007A3F41">
      <w:r>
        <w:t xml:space="preserve">2. </w:t>
      </w:r>
      <w:r w:rsidRPr="00216D28">
        <w:t xml:space="preserve">Overall, how would you assess the </w:t>
      </w:r>
      <w:r w:rsidR="00991895">
        <w:t>developments and</w:t>
      </w:r>
      <w:r w:rsidR="00991895" w:rsidRPr="00216D28">
        <w:t xml:space="preserve"> </w:t>
      </w:r>
      <w:r>
        <w:t>outputs delivered</w:t>
      </w:r>
      <w:r w:rsidRPr="00216D28">
        <w:t xml:space="preserve"> by the </w:t>
      </w:r>
      <w:r w:rsidR="00DC1A7A">
        <w:t>trainee</w:t>
      </w:r>
      <w:r w:rsidRPr="00216D28">
        <w:t>?</w:t>
      </w:r>
      <w:r>
        <w:t xml:space="preserve"> </w:t>
      </w:r>
      <w:r w:rsidRPr="00216D28">
        <w:t xml:space="preserve">If there are some areas for improvement, please briefly explain here. </w:t>
      </w:r>
    </w:p>
    <w:p w14:paraId="5C277709" w14:textId="710E7752" w:rsidR="004067CE" w:rsidRDefault="004067CE" w:rsidP="007A3F41"/>
    <w:p w14:paraId="530489F0" w14:textId="702C8D7B" w:rsidR="004067CE" w:rsidRDefault="004067CE" w:rsidP="007A3F41"/>
    <w:p w14:paraId="783CAAF4" w14:textId="4A775BD6" w:rsidR="004067CE" w:rsidRDefault="004067CE" w:rsidP="007A3F41"/>
    <w:p w14:paraId="600AEAB2" w14:textId="1DDA9338" w:rsidR="004067CE" w:rsidRDefault="004067CE" w:rsidP="007A3F41"/>
    <w:p w14:paraId="654E9C0A" w14:textId="13C51D87" w:rsidR="004067CE" w:rsidRDefault="004067CE" w:rsidP="007A3F41"/>
    <w:p w14:paraId="0C0A7B1E" w14:textId="0921F4C9" w:rsidR="004067CE" w:rsidRDefault="004067CE" w:rsidP="007A3F41"/>
    <w:p w14:paraId="76B8700C" w14:textId="1CAF82EF" w:rsidR="004067CE" w:rsidRDefault="004067CE" w:rsidP="007A3F41"/>
    <w:p w14:paraId="143EC6FF" w14:textId="4764D2A4" w:rsidR="004067CE" w:rsidRDefault="004067CE" w:rsidP="007A3F41"/>
    <w:p w14:paraId="01F1CBA7" w14:textId="569983B3" w:rsidR="004067CE" w:rsidRDefault="004067CE" w:rsidP="007A3F41"/>
    <w:p w14:paraId="5A5E55C6" w14:textId="700D6E69" w:rsidR="004067CE" w:rsidRDefault="004067CE" w:rsidP="007A3F41"/>
    <w:p w14:paraId="4E51980C" w14:textId="2B42DF66" w:rsidR="004067CE" w:rsidRDefault="004067CE" w:rsidP="007A3F41"/>
    <w:p w14:paraId="3F811A21" w14:textId="77777777" w:rsidR="004067CE" w:rsidRPr="00216D28" w:rsidRDefault="004067CE" w:rsidP="007A3F41"/>
    <w:p w14:paraId="2FDD4854" w14:textId="1FCA6F3A" w:rsidR="00216D28" w:rsidRDefault="00216D28" w:rsidP="007A3F41"/>
    <w:p w14:paraId="1449FCAF" w14:textId="2C79283D" w:rsidR="00BC7545" w:rsidRDefault="00216D28" w:rsidP="007A3F41">
      <w:r>
        <w:lastRenderedPageBreak/>
        <w:t>3</w:t>
      </w:r>
      <w:r w:rsidR="00DD6348">
        <w:t xml:space="preserve">. </w:t>
      </w:r>
      <w:r w:rsidR="007A3F41">
        <w:t xml:space="preserve">Did the </w:t>
      </w:r>
      <w:r w:rsidR="00DC1A7A">
        <w:t xml:space="preserve">trainee </w:t>
      </w:r>
      <w:r w:rsidR="007A3F41">
        <w:t xml:space="preserve">demonstrate </w:t>
      </w:r>
      <w:r>
        <w:t xml:space="preserve">professional/technical competence, </w:t>
      </w:r>
      <w:r w:rsidR="007A3F41">
        <w:t xml:space="preserve">adequate knowledge and skill levels when completing tasks? </w:t>
      </w:r>
    </w:p>
    <w:p w14:paraId="3F096568" w14:textId="668417ED" w:rsidR="003D05CD" w:rsidRDefault="003D05CD" w:rsidP="007A3F41"/>
    <w:p w14:paraId="3AAF38FF" w14:textId="6256E19F" w:rsidR="00A77865" w:rsidRPr="003D05CD" w:rsidRDefault="003D05CD" w:rsidP="007A3F41">
      <w:pPr>
        <w:rPr>
          <w:sz w:val="20"/>
          <w:szCs w:val="20"/>
        </w:rPr>
      </w:pPr>
      <w:r w:rsidRPr="003D05CD">
        <w:rPr>
          <w:sz w:val="20"/>
          <w:szCs w:val="20"/>
        </w:rPr>
        <w:t>In a scale of 1 to 5 (1 = lowest, 5 = highest), please indicate your assessment of the trainee in terms of:</w:t>
      </w:r>
    </w:p>
    <w:tbl>
      <w:tblPr>
        <w:tblW w:w="5000" w:type="pct"/>
        <w:tblBorders>
          <w:top w:val="single" w:sz="4" w:space="0" w:color="D9D9D9"/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1762"/>
        <w:gridCol w:w="1271"/>
        <w:gridCol w:w="1272"/>
        <w:gridCol w:w="1272"/>
        <w:gridCol w:w="1272"/>
        <w:gridCol w:w="1283"/>
      </w:tblGrid>
      <w:tr w:rsidR="003D05CD" w:rsidRPr="003D05CD" w14:paraId="36CA6701" w14:textId="77777777" w:rsidTr="003D05CD">
        <w:trPr>
          <w:trHeight w:hRule="exact" w:val="333"/>
        </w:trPr>
        <w:tc>
          <w:tcPr>
            <w:tcW w:w="2990" w:type="dxa"/>
            <w:gridSpan w:val="2"/>
            <w:vAlign w:val="center"/>
          </w:tcPr>
          <w:p w14:paraId="3692BA32" w14:textId="77777777" w:rsidR="003D05CD" w:rsidRPr="003D05CD" w:rsidRDefault="003D05CD" w:rsidP="00C307CE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</w:tcPr>
          <w:p w14:paraId="35FDEA14" w14:textId="2FA92172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  <w:r w:rsidRPr="003D05CD">
              <w:rPr>
                <w:b/>
                <w:i/>
                <w:szCs w:val="16"/>
              </w:rPr>
              <w:t xml:space="preserve">1 </w:t>
            </w:r>
          </w:p>
          <w:p w14:paraId="39F96E8D" w14:textId="0CF19604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</w:p>
        </w:tc>
        <w:tc>
          <w:tcPr>
            <w:tcW w:w="1272" w:type="dxa"/>
          </w:tcPr>
          <w:p w14:paraId="3112E5D3" w14:textId="0674E8A9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  <w:r w:rsidRPr="003D05CD">
              <w:rPr>
                <w:b/>
                <w:i/>
                <w:szCs w:val="16"/>
              </w:rPr>
              <w:t xml:space="preserve">2 </w:t>
            </w:r>
          </w:p>
          <w:p w14:paraId="675A96D6" w14:textId="34FA99F8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</w:p>
        </w:tc>
        <w:tc>
          <w:tcPr>
            <w:tcW w:w="1272" w:type="dxa"/>
          </w:tcPr>
          <w:p w14:paraId="764C9722" w14:textId="77777777" w:rsidR="003D05CD" w:rsidRPr="003D05CD" w:rsidRDefault="003D05CD" w:rsidP="003D05CD">
            <w:pPr>
              <w:pStyle w:val="Heading3"/>
              <w:rPr>
                <w:b/>
                <w:i/>
                <w:szCs w:val="16"/>
              </w:rPr>
            </w:pPr>
            <w:r w:rsidRPr="003D05CD">
              <w:rPr>
                <w:b/>
                <w:i/>
                <w:szCs w:val="16"/>
              </w:rPr>
              <w:t xml:space="preserve">3 </w:t>
            </w:r>
          </w:p>
          <w:p w14:paraId="178A5B6A" w14:textId="3CDE3DEE" w:rsidR="003D05CD" w:rsidRPr="003D05CD" w:rsidRDefault="003D05CD" w:rsidP="003D05CD">
            <w:pPr>
              <w:pStyle w:val="Heading3"/>
              <w:rPr>
                <w:b/>
                <w:i/>
                <w:szCs w:val="16"/>
              </w:rPr>
            </w:pPr>
          </w:p>
        </w:tc>
        <w:tc>
          <w:tcPr>
            <w:tcW w:w="1272" w:type="dxa"/>
          </w:tcPr>
          <w:p w14:paraId="31E1ACDA" w14:textId="734EF50D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  <w:r w:rsidRPr="003D05CD">
              <w:rPr>
                <w:b/>
                <w:i/>
                <w:szCs w:val="16"/>
              </w:rPr>
              <w:t xml:space="preserve">4 </w:t>
            </w:r>
          </w:p>
          <w:p w14:paraId="55B29140" w14:textId="737078FC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</w:p>
        </w:tc>
        <w:tc>
          <w:tcPr>
            <w:tcW w:w="1283" w:type="dxa"/>
          </w:tcPr>
          <w:p w14:paraId="3E7B39D0" w14:textId="371BDDBF" w:rsidR="003D05CD" w:rsidRPr="003D05CD" w:rsidRDefault="003D05CD" w:rsidP="00C307CE">
            <w:pPr>
              <w:pStyle w:val="Heading3"/>
              <w:rPr>
                <w:b/>
                <w:i/>
                <w:szCs w:val="16"/>
              </w:rPr>
            </w:pPr>
            <w:r w:rsidRPr="003D05CD">
              <w:rPr>
                <w:b/>
                <w:i/>
                <w:szCs w:val="16"/>
              </w:rPr>
              <w:t xml:space="preserve">5 </w:t>
            </w:r>
          </w:p>
          <w:p w14:paraId="6357B512" w14:textId="77777777" w:rsidR="003D05CD" w:rsidRPr="003D05CD" w:rsidRDefault="003D05CD" w:rsidP="003D05CD">
            <w:pPr>
              <w:pStyle w:val="Heading3"/>
              <w:rPr>
                <w:b/>
                <w:i/>
                <w:szCs w:val="16"/>
              </w:rPr>
            </w:pPr>
          </w:p>
        </w:tc>
      </w:tr>
      <w:tr w:rsidR="003D05CD" w:rsidRPr="003D05CD" w14:paraId="7BDA83C2" w14:textId="77777777" w:rsidTr="003D05CD">
        <w:trPr>
          <w:trHeight w:hRule="exact" w:val="531"/>
        </w:trPr>
        <w:tc>
          <w:tcPr>
            <w:tcW w:w="2990" w:type="dxa"/>
            <w:gridSpan w:val="2"/>
            <w:vAlign w:val="center"/>
          </w:tcPr>
          <w:p w14:paraId="4D1247E0" w14:textId="600B7481" w:rsidR="003D05CD" w:rsidRPr="003D05CD" w:rsidRDefault="003D05CD" w:rsidP="00C307CE">
            <w:pPr>
              <w:rPr>
                <w:sz w:val="20"/>
                <w:szCs w:val="20"/>
              </w:rPr>
            </w:pPr>
            <w:r w:rsidRPr="003D05CD">
              <w:rPr>
                <w:sz w:val="20"/>
                <w:szCs w:val="20"/>
              </w:rPr>
              <w:t>The trainee is a self-starter, and has own initiatives</w:t>
            </w:r>
          </w:p>
        </w:tc>
        <w:tc>
          <w:tcPr>
            <w:tcW w:w="1271" w:type="dxa"/>
            <w:vAlign w:val="center"/>
          </w:tcPr>
          <w:p w14:paraId="515C3FF4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5B0E5CD7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510C7ED8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676AFD08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0E7A1093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</w:tr>
      <w:tr w:rsidR="003D05CD" w:rsidRPr="003D05CD" w14:paraId="08D6B53B" w14:textId="77777777" w:rsidTr="003D05CD">
        <w:trPr>
          <w:trHeight w:hRule="exact" w:val="353"/>
        </w:trPr>
        <w:tc>
          <w:tcPr>
            <w:tcW w:w="1228" w:type="dxa"/>
            <w:vAlign w:val="center"/>
          </w:tcPr>
          <w:p w14:paraId="03B16900" w14:textId="03C0A07B" w:rsidR="003D05CD" w:rsidRPr="003D05CD" w:rsidRDefault="003D05CD" w:rsidP="00C307CE">
            <w:pPr>
              <w:pStyle w:val="Italic"/>
              <w:rPr>
                <w:szCs w:val="16"/>
              </w:rPr>
            </w:pPr>
            <w:r w:rsidRPr="003D05CD">
              <w:rPr>
                <w:szCs w:val="16"/>
              </w:rPr>
              <w:t>Comments</w:t>
            </w:r>
          </w:p>
        </w:tc>
        <w:tc>
          <w:tcPr>
            <w:tcW w:w="8132" w:type="dxa"/>
            <w:gridSpan w:val="6"/>
            <w:vAlign w:val="center"/>
          </w:tcPr>
          <w:p w14:paraId="4815D69A" w14:textId="77777777" w:rsidR="003D05CD" w:rsidRPr="003D05CD" w:rsidRDefault="003D05CD" w:rsidP="00C307CE">
            <w:pPr>
              <w:rPr>
                <w:sz w:val="16"/>
                <w:szCs w:val="16"/>
              </w:rPr>
            </w:pPr>
          </w:p>
        </w:tc>
      </w:tr>
      <w:tr w:rsidR="003D05CD" w:rsidRPr="003D05CD" w14:paraId="007D07DC" w14:textId="77777777" w:rsidTr="003D05CD">
        <w:trPr>
          <w:trHeight w:hRule="exact" w:val="474"/>
        </w:trPr>
        <w:tc>
          <w:tcPr>
            <w:tcW w:w="2990" w:type="dxa"/>
            <w:gridSpan w:val="2"/>
            <w:vAlign w:val="center"/>
          </w:tcPr>
          <w:p w14:paraId="59263902" w14:textId="2AB8E850" w:rsidR="003D05CD" w:rsidRPr="003D05CD" w:rsidRDefault="003D05CD" w:rsidP="00C307CE">
            <w:pPr>
              <w:rPr>
                <w:sz w:val="20"/>
                <w:szCs w:val="20"/>
              </w:rPr>
            </w:pPr>
            <w:r w:rsidRPr="003D05CD">
              <w:rPr>
                <w:sz w:val="20"/>
                <w:szCs w:val="20"/>
              </w:rPr>
              <w:t xml:space="preserve">The trainee completed tasks of high quality </w:t>
            </w:r>
          </w:p>
        </w:tc>
        <w:tc>
          <w:tcPr>
            <w:tcW w:w="1271" w:type="dxa"/>
            <w:vAlign w:val="center"/>
          </w:tcPr>
          <w:p w14:paraId="2A65D712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1FF8A31C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20962D49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3C540144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7DC16CEF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</w:tr>
      <w:tr w:rsidR="003D05CD" w:rsidRPr="003D05CD" w14:paraId="148C35FF" w14:textId="77777777" w:rsidTr="00C307CE">
        <w:trPr>
          <w:trHeight w:hRule="exact" w:val="353"/>
        </w:trPr>
        <w:tc>
          <w:tcPr>
            <w:tcW w:w="1228" w:type="dxa"/>
            <w:vAlign w:val="center"/>
          </w:tcPr>
          <w:p w14:paraId="57A34049" w14:textId="77777777" w:rsidR="003D05CD" w:rsidRPr="003D05CD" w:rsidRDefault="003D05CD" w:rsidP="00C307CE">
            <w:pPr>
              <w:pStyle w:val="Italic"/>
              <w:rPr>
                <w:szCs w:val="16"/>
              </w:rPr>
            </w:pPr>
            <w:r w:rsidRPr="003D05CD">
              <w:rPr>
                <w:szCs w:val="16"/>
              </w:rPr>
              <w:t>Comments</w:t>
            </w:r>
          </w:p>
        </w:tc>
        <w:tc>
          <w:tcPr>
            <w:tcW w:w="8132" w:type="dxa"/>
            <w:gridSpan w:val="6"/>
            <w:vAlign w:val="center"/>
          </w:tcPr>
          <w:p w14:paraId="2CE627A8" w14:textId="77777777" w:rsidR="003D05CD" w:rsidRPr="003D05CD" w:rsidRDefault="003D05CD" w:rsidP="00C307CE">
            <w:pPr>
              <w:rPr>
                <w:sz w:val="16"/>
                <w:szCs w:val="16"/>
              </w:rPr>
            </w:pPr>
          </w:p>
        </w:tc>
      </w:tr>
      <w:tr w:rsidR="003D05CD" w:rsidRPr="003D05CD" w14:paraId="16FD6DCA" w14:textId="77777777" w:rsidTr="003D05CD">
        <w:trPr>
          <w:trHeight w:hRule="exact" w:val="599"/>
        </w:trPr>
        <w:tc>
          <w:tcPr>
            <w:tcW w:w="2990" w:type="dxa"/>
            <w:gridSpan w:val="2"/>
            <w:vAlign w:val="center"/>
          </w:tcPr>
          <w:p w14:paraId="54DE02FB" w14:textId="03A24D20" w:rsidR="003D05CD" w:rsidRPr="003D05CD" w:rsidRDefault="003D05CD" w:rsidP="00C307CE">
            <w:pPr>
              <w:rPr>
                <w:sz w:val="20"/>
                <w:szCs w:val="20"/>
              </w:rPr>
            </w:pPr>
            <w:r w:rsidRPr="003D05CD">
              <w:rPr>
                <w:sz w:val="20"/>
                <w:szCs w:val="20"/>
              </w:rPr>
              <w:t>The trainee was able to prioritize and organize tasks</w:t>
            </w:r>
          </w:p>
        </w:tc>
        <w:tc>
          <w:tcPr>
            <w:tcW w:w="1271" w:type="dxa"/>
            <w:vAlign w:val="center"/>
          </w:tcPr>
          <w:p w14:paraId="64253C1C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037FF1B7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5E68B067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71443EB9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62274135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</w:tr>
      <w:tr w:rsidR="003D05CD" w:rsidRPr="003D05CD" w14:paraId="28E2D37B" w14:textId="77777777" w:rsidTr="00C307CE">
        <w:trPr>
          <w:trHeight w:hRule="exact" w:val="353"/>
        </w:trPr>
        <w:tc>
          <w:tcPr>
            <w:tcW w:w="1228" w:type="dxa"/>
            <w:vAlign w:val="center"/>
          </w:tcPr>
          <w:p w14:paraId="1369A891" w14:textId="77777777" w:rsidR="003D05CD" w:rsidRPr="003D05CD" w:rsidRDefault="003D05CD" w:rsidP="00C307CE">
            <w:pPr>
              <w:pStyle w:val="Italic"/>
              <w:rPr>
                <w:szCs w:val="16"/>
              </w:rPr>
            </w:pPr>
            <w:r w:rsidRPr="003D05CD">
              <w:rPr>
                <w:szCs w:val="16"/>
              </w:rPr>
              <w:t>Comments</w:t>
            </w:r>
          </w:p>
        </w:tc>
        <w:tc>
          <w:tcPr>
            <w:tcW w:w="8132" w:type="dxa"/>
            <w:gridSpan w:val="6"/>
            <w:vAlign w:val="center"/>
          </w:tcPr>
          <w:p w14:paraId="57746F68" w14:textId="77777777" w:rsidR="003D05CD" w:rsidRPr="003D05CD" w:rsidRDefault="003D05CD" w:rsidP="00C307CE">
            <w:pPr>
              <w:rPr>
                <w:sz w:val="16"/>
                <w:szCs w:val="16"/>
              </w:rPr>
            </w:pPr>
          </w:p>
        </w:tc>
      </w:tr>
      <w:tr w:rsidR="003D05CD" w:rsidRPr="003D05CD" w14:paraId="6DE03125" w14:textId="77777777" w:rsidTr="003D05CD">
        <w:trPr>
          <w:trHeight w:hRule="exact" w:val="1037"/>
        </w:trPr>
        <w:tc>
          <w:tcPr>
            <w:tcW w:w="2990" w:type="dxa"/>
            <w:gridSpan w:val="2"/>
            <w:vAlign w:val="center"/>
          </w:tcPr>
          <w:p w14:paraId="20D7E256" w14:textId="3787513E" w:rsidR="003D05CD" w:rsidRPr="003D05CD" w:rsidRDefault="003D05CD" w:rsidP="00C307CE">
            <w:pPr>
              <w:rPr>
                <w:sz w:val="20"/>
                <w:szCs w:val="20"/>
              </w:rPr>
            </w:pPr>
            <w:r w:rsidRPr="003D05CD">
              <w:rPr>
                <w:sz w:val="20"/>
                <w:szCs w:val="20"/>
              </w:rPr>
              <w:t>The trainee demonstrated positive work relationships (</w:t>
            </w:r>
            <w:proofErr w:type="spellStart"/>
            <w:r w:rsidRPr="003D05CD">
              <w:rPr>
                <w:sz w:val="20"/>
                <w:szCs w:val="20"/>
              </w:rPr>
              <w:t>e.g.teamwork</w:t>
            </w:r>
            <w:proofErr w:type="spellEnd"/>
            <w:r w:rsidRPr="003D05CD">
              <w:rPr>
                <w:sz w:val="20"/>
                <w:szCs w:val="20"/>
              </w:rPr>
              <w:t>, adequate interaction, harmonious relationship)</w:t>
            </w:r>
          </w:p>
        </w:tc>
        <w:tc>
          <w:tcPr>
            <w:tcW w:w="1271" w:type="dxa"/>
            <w:vAlign w:val="center"/>
          </w:tcPr>
          <w:p w14:paraId="1512D01E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0DC6BE55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1C807588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0729B428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65F11C86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</w:tr>
      <w:tr w:rsidR="003D05CD" w:rsidRPr="003D05CD" w14:paraId="0BEB4570" w14:textId="77777777" w:rsidTr="00C307CE">
        <w:trPr>
          <w:trHeight w:hRule="exact" w:val="353"/>
        </w:trPr>
        <w:tc>
          <w:tcPr>
            <w:tcW w:w="1228" w:type="dxa"/>
            <w:vAlign w:val="center"/>
          </w:tcPr>
          <w:p w14:paraId="4CCA4AEE" w14:textId="77777777" w:rsidR="003D05CD" w:rsidRPr="003D05CD" w:rsidRDefault="003D05CD" w:rsidP="00C307CE">
            <w:pPr>
              <w:pStyle w:val="Italic"/>
              <w:rPr>
                <w:szCs w:val="16"/>
              </w:rPr>
            </w:pPr>
            <w:r w:rsidRPr="003D05CD">
              <w:rPr>
                <w:szCs w:val="16"/>
              </w:rPr>
              <w:t>Comments</w:t>
            </w:r>
          </w:p>
        </w:tc>
        <w:tc>
          <w:tcPr>
            <w:tcW w:w="8132" w:type="dxa"/>
            <w:gridSpan w:val="6"/>
            <w:vAlign w:val="center"/>
          </w:tcPr>
          <w:p w14:paraId="07A97B49" w14:textId="77777777" w:rsidR="003D05CD" w:rsidRPr="003D05CD" w:rsidRDefault="003D05CD" w:rsidP="00C307CE">
            <w:pPr>
              <w:rPr>
                <w:sz w:val="16"/>
                <w:szCs w:val="16"/>
              </w:rPr>
            </w:pPr>
          </w:p>
        </w:tc>
      </w:tr>
      <w:tr w:rsidR="003D05CD" w:rsidRPr="003D05CD" w14:paraId="13D23E07" w14:textId="77777777" w:rsidTr="003D05CD">
        <w:trPr>
          <w:trHeight w:hRule="exact" w:val="619"/>
        </w:trPr>
        <w:tc>
          <w:tcPr>
            <w:tcW w:w="2990" w:type="dxa"/>
            <w:gridSpan w:val="2"/>
            <w:vAlign w:val="center"/>
          </w:tcPr>
          <w:p w14:paraId="5BD389B7" w14:textId="6EADD6B0" w:rsidR="003D05CD" w:rsidRPr="003D05CD" w:rsidRDefault="003D05CD" w:rsidP="00C307CE">
            <w:pPr>
              <w:rPr>
                <w:sz w:val="20"/>
                <w:szCs w:val="20"/>
              </w:rPr>
            </w:pPr>
            <w:r w:rsidRPr="003D05CD">
              <w:rPr>
                <w:sz w:val="20"/>
                <w:szCs w:val="20"/>
              </w:rPr>
              <w:t>The trainee able to communicate clearly, concisely and effectively</w:t>
            </w:r>
          </w:p>
        </w:tc>
        <w:tc>
          <w:tcPr>
            <w:tcW w:w="1271" w:type="dxa"/>
            <w:vAlign w:val="center"/>
          </w:tcPr>
          <w:p w14:paraId="5D571BE1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71D55DE1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217F6418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2F2FC12A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561236EE" w14:textId="77777777" w:rsidR="003D05CD" w:rsidRPr="003D05CD" w:rsidRDefault="003D05CD" w:rsidP="00C307CE">
            <w:pPr>
              <w:pStyle w:val="CheckBox"/>
              <w:rPr>
                <w:szCs w:val="16"/>
              </w:rPr>
            </w:pPr>
            <w:r w:rsidRPr="003D05CD">
              <w:rPr>
                <w:rStyle w:val="CheckBoxChar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5CD">
              <w:rPr>
                <w:rStyle w:val="CheckBoxChar"/>
                <w:szCs w:val="16"/>
              </w:rPr>
              <w:instrText xml:space="preserve"> FORMCHECKBOX </w:instrText>
            </w:r>
            <w:r w:rsidRPr="003D05CD">
              <w:rPr>
                <w:rStyle w:val="CheckBoxChar"/>
                <w:szCs w:val="16"/>
              </w:rPr>
            </w:r>
            <w:r w:rsidRPr="003D05CD">
              <w:rPr>
                <w:rStyle w:val="CheckBoxChar"/>
                <w:szCs w:val="16"/>
              </w:rPr>
              <w:fldChar w:fldCharType="separate"/>
            </w:r>
            <w:r w:rsidRPr="003D05CD">
              <w:rPr>
                <w:rStyle w:val="CheckBoxChar"/>
                <w:szCs w:val="16"/>
              </w:rPr>
              <w:fldChar w:fldCharType="end"/>
            </w:r>
          </w:p>
        </w:tc>
      </w:tr>
      <w:tr w:rsidR="003D05CD" w:rsidRPr="003D05CD" w14:paraId="09D6FA22" w14:textId="77777777" w:rsidTr="00C307CE">
        <w:trPr>
          <w:trHeight w:hRule="exact" w:val="353"/>
        </w:trPr>
        <w:tc>
          <w:tcPr>
            <w:tcW w:w="1228" w:type="dxa"/>
            <w:vAlign w:val="center"/>
          </w:tcPr>
          <w:p w14:paraId="03A245CC" w14:textId="77777777" w:rsidR="003D05CD" w:rsidRPr="003D05CD" w:rsidRDefault="003D05CD" w:rsidP="00C307CE">
            <w:pPr>
              <w:pStyle w:val="Italic"/>
              <w:rPr>
                <w:szCs w:val="16"/>
              </w:rPr>
            </w:pPr>
            <w:r w:rsidRPr="003D05CD">
              <w:rPr>
                <w:szCs w:val="16"/>
              </w:rPr>
              <w:t>Comments</w:t>
            </w:r>
          </w:p>
        </w:tc>
        <w:tc>
          <w:tcPr>
            <w:tcW w:w="8132" w:type="dxa"/>
            <w:gridSpan w:val="6"/>
            <w:vAlign w:val="center"/>
          </w:tcPr>
          <w:p w14:paraId="035C5FE1" w14:textId="77777777" w:rsidR="003D05CD" w:rsidRPr="003D05CD" w:rsidRDefault="003D05CD" w:rsidP="00C307CE">
            <w:pPr>
              <w:rPr>
                <w:sz w:val="16"/>
                <w:szCs w:val="16"/>
              </w:rPr>
            </w:pPr>
          </w:p>
        </w:tc>
      </w:tr>
    </w:tbl>
    <w:p w14:paraId="52DEBFF1" w14:textId="6B3FB13C" w:rsidR="004B67BE" w:rsidRDefault="004B67BE" w:rsidP="007A3F41"/>
    <w:p w14:paraId="057F4CBA" w14:textId="7FAF2DD8" w:rsidR="004067CE" w:rsidRDefault="004067CE" w:rsidP="007A3F41"/>
    <w:p w14:paraId="10D9E32F" w14:textId="130F0D6E" w:rsidR="004067CE" w:rsidRPr="00E23474" w:rsidRDefault="004067CE" w:rsidP="004067CE">
      <w:pPr>
        <w:rPr>
          <w:rFonts w:cstheme="minorHAnsi"/>
          <w:lang w:val="en-US"/>
        </w:rPr>
      </w:pPr>
      <w:r w:rsidRPr="00E23474">
        <w:rPr>
          <w:rFonts w:cstheme="minorHAnsi"/>
          <w:lang w:val="en-US"/>
        </w:rPr>
        <w:t>We confirm that this was discussed between the trainee and the mentor:</w:t>
      </w:r>
    </w:p>
    <w:p w14:paraId="4382F4F3" w14:textId="77777777" w:rsidR="004067CE" w:rsidRPr="00E23474" w:rsidRDefault="004067CE" w:rsidP="004067CE">
      <w:pPr>
        <w:rPr>
          <w:rFonts w:cstheme="minorHAnsi"/>
        </w:rPr>
      </w:pPr>
    </w:p>
    <w:p w14:paraId="32514370" w14:textId="77777777" w:rsidR="004067CE" w:rsidRPr="00E23474" w:rsidRDefault="004067CE" w:rsidP="004067CE">
      <w:pPr>
        <w:rPr>
          <w:rFonts w:cstheme="minorHAnsi"/>
          <w:lang w:val="en-US"/>
        </w:rPr>
      </w:pPr>
    </w:p>
    <w:p w14:paraId="5552C2F3" w14:textId="77777777" w:rsidR="004067CE" w:rsidRPr="00E23474" w:rsidRDefault="004067CE" w:rsidP="004067CE">
      <w:pPr>
        <w:rPr>
          <w:rFonts w:cstheme="minorHAnsi"/>
          <w:lang w:val="en-US"/>
        </w:rPr>
      </w:pPr>
    </w:p>
    <w:p w14:paraId="3D6139DC" w14:textId="6AC6BBB2" w:rsidR="004067CE" w:rsidRPr="00E23474" w:rsidRDefault="004067CE" w:rsidP="004067CE">
      <w:pPr>
        <w:rPr>
          <w:rFonts w:cstheme="minorHAnsi"/>
        </w:rPr>
      </w:pPr>
      <w:r w:rsidRPr="00E23474">
        <w:rPr>
          <w:rFonts w:cstheme="minorHAnsi"/>
          <w:lang w:val="en-US"/>
        </w:rPr>
        <w:t>Signature of Trainee:</w:t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  <w:t>Signature of Mentor:</w:t>
      </w:r>
    </w:p>
    <w:p w14:paraId="052C5C7D" w14:textId="583B3B62" w:rsidR="004067CE" w:rsidRPr="00E23474" w:rsidRDefault="004067CE" w:rsidP="004067CE">
      <w:pPr>
        <w:rPr>
          <w:rFonts w:cstheme="minorHAnsi"/>
        </w:rPr>
      </w:pPr>
      <w:r w:rsidRPr="00E23474">
        <w:rPr>
          <w:rFonts w:cstheme="minorHAnsi"/>
          <w:lang w:val="en-US"/>
        </w:rPr>
        <w:t>Submission Date:</w:t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</w:r>
      <w:r w:rsidRPr="00E23474">
        <w:rPr>
          <w:rFonts w:cstheme="minorHAnsi"/>
          <w:lang w:val="en-US"/>
        </w:rPr>
        <w:tab/>
        <w:t>Submission Date:</w:t>
      </w:r>
    </w:p>
    <w:p w14:paraId="7E7EB319" w14:textId="11FBECC4" w:rsidR="004067CE" w:rsidRPr="00E23474" w:rsidRDefault="004067CE" w:rsidP="007A3F41">
      <w:pPr>
        <w:rPr>
          <w:rFonts w:cstheme="minorHAnsi"/>
        </w:rPr>
      </w:pPr>
    </w:p>
    <w:p w14:paraId="08B6D08E" w14:textId="49675BCF" w:rsidR="004067CE" w:rsidRDefault="004067CE" w:rsidP="007A3F41"/>
    <w:p w14:paraId="1D39F994" w14:textId="77777777" w:rsidR="004067CE" w:rsidRDefault="004067CE" w:rsidP="007A3F41"/>
    <w:p w14:paraId="3497E2AE" w14:textId="314579BF" w:rsidR="004067CE" w:rsidRPr="004067CE" w:rsidRDefault="004067CE" w:rsidP="004067CE">
      <w:pPr>
        <w:rPr>
          <w:i/>
          <w:iCs/>
          <w:lang w:val="en-US"/>
        </w:rPr>
      </w:pPr>
      <w:r w:rsidRPr="004067CE">
        <w:rPr>
          <w:i/>
          <w:iCs/>
          <w:lang w:val="en-US"/>
        </w:rPr>
        <w:t>Note: You may attach relevant photos or graphics, as necessary.</w:t>
      </w:r>
    </w:p>
    <w:p w14:paraId="41DFFFDB" w14:textId="77777777" w:rsidR="004067CE" w:rsidRPr="00412149" w:rsidRDefault="004067CE" w:rsidP="004067CE"/>
    <w:p w14:paraId="16046E36" w14:textId="75756B07" w:rsidR="004067CE" w:rsidRDefault="004067CE" w:rsidP="004067CE"/>
    <w:sectPr w:rsidR="00406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41"/>
    <w:rsid w:val="00035265"/>
    <w:rsid w:val="000D10DC"/>
    <w:rsid w:val="0010257B"/>
    <w:rsid w:val="00194717"/>
    <w:rsid w:val="001A2835"/>
    <w:rsid w:val="001B1C74"/>
    <w:rsid w:val="001D081C"/>
    <w:rsid w:val="001F25CD"/>
    <w:rsid w:val="00216D28"/>
    <w:rsid w:val="00222195"/>
    <w:rsid w:val="002252E4"/>
    <w:rsid w:val="00253F64"/>
    <w:rsid w:val="00270457"/>
    <w:rsid w:val="002A27BF"/>
    <w:rsid w:val="002B25A4"/>
    <w:rsid w:val="002D5B8B"/>
    <w:rsid w:val="003D05CD"/>
    <w:rsid w:val="003E2B5C"/>
    <w:rsid w:val="003F5C61"/>
    <w:rsid w:val="00401D8F"/>
    <w:rsid w:val="004067CE"/>
    <w:rsid w:val="00412149"/>
    <w:rsid w:val="004B67BE"/>
    <w:rsid w:val="005D567A"/>
    <w:rsid w:val="00736A41"/>
    <w:rsid w:val="00764D66"/>
    <w:rsid w:val="007A3F41"/>
    <w:rsid w:val="008E2F33"/>
    <w:rsid w:val="009438F2"/>
    <w:rsid w:val="00951B58"/>
    <w:rsid w:val="00987A00"/>
    <w:rsid w:val="00991895"/>
    <w:rsid w:val="009A3207"/>
    <w:rsid w:val="009B5205"/>
    <w:rsid w:val="00A34F59"/>
    <w:rsid w:val="00A35BA0"/>
    <w:rsid w:val="00A47025"/>
    <w:rsid w:val="00A77865"/>
    <w:rsid w:val="00BC7545"/>
    <w:rsid w:val="00BE7B3A"/>
    <w:rsid w:val="00BF0D63"/>
    <w:rsid w:val="00C14550"/>
    <w:rsid w:val="00C93B36"/>
    <w:rsid w:val="00CA4328"/>
    <w:rsid w:val="00CA7DE8"/>
    <w:rsid w:val="00CE68FD"/>
    <w:rsid w:val="00D55581"/>
    <w:rsid w:val="00D577D1"/>
    <w:rsid w:val="00DC1A7A"/>
    <w:rsid w:val="00DD6348"/>
    <w:rsid w:val="00E23474"/>
    <w:rsid w:val="00ED5FE2"/>
    <w:rsid w:val="00F77D15"/>
    <w:rsid w:val="00FC2517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E4D8F4"/>
  <w15:chartTrackingRefBased/>
  <w15:docId w15:val="{6CDF7F6D-191F-DA43-AA19-E44B1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P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9"/>
  </w:style>
  <w:style w:type="paragraph" w:styleId="Heading3">
    <w:name w:val="heading 3"/>
    <w:basedOn w:val="Normal"/>
    <w:next w:val="Normal"/>
    <w:link w:val="Heading3Char"/>
    <w:qFormat/>
    <w:rsid w:val="003D05CD"/>
    <w:pPr>
      <w:spacing w:before="40"/>
      <w:jc w:val="center"/>
      <w:outlineLvl w:val="2"/>
    </w:pPr>
    <w:rPr>
      <w:rFonts w:ascii="Arial" w:eastAsia="Times New Roman" w:hAnsi="Arial" w:cs="Times New Roman"/>
      <w:sz w:val="1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5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0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BA0"/>
  </w:style>
  <w:style w:type="character" w:customStyle="1" w:styleId="Heading3Char">
    <w:name w:val="Heading 3 Char"/>
    <w:basedOn w:val="DefaultParagraphFont"/>
    <w:link w:val="Heading3"/>
    <w:rsid w:val="003D05CD"/>
    <w:rPr>
      <w:rFonts w:ascii="Arial" w:eastAsia="Times New Roman" w:hAnsi="Arial" w:cs="Times New Roman"/>
      <w:sz w:val="16"/>
      <w:lang w:val="en-US" w:eastAsia="en-US"/>
    </w:rPr>
  </w:style>
  <w:style w:type="paragraph" w:customStyle="1" w:styleId="CheckBox">
    <w:name w:val="Check Box"/>
    <w:basedOn w:val="Normal"/>
    <w:link w:val="CheckBoxChar"/>
    <w:unhideWhenUsed/>
    <w:qFormat/>
    <w:rsid w:val="003D05CD"/>
    <w:pPr>
      <w:spacing w:before="40"/>
      <w:jc w:val="center"/>
    </w:pPr>
    <w:rPr>
      <w:rFonts w:ascii="Arial" w:eastAsia="Times New Roman" w:hAnsi="Arial" w:cs="Times New Roman"/>
      <w:color w:val="999999"/>
      <w:sz w:val="16"/>
      <w:lang w:val="en-US" w:eastAsia="en-US"/>
    </w:rPr>
  </w:style>
  <w:style w:type="character" w:customStyle="1" w:styleId="CheckBoxChar">
    <w:name w:val="Check Box Char"/>
    <w:link w:val="CheckBox"/>
    <w:rsid w:val="003D05CD"/>
    <w:rPr>
      <w:rFonts w:ascii="Arial" w:eastAsia="Times New Roman" w:hAnsi="Arial" w:cs="Times New Roman"/>
      <w:color w:val="999999"/>
      <w:sz w:val="16"/>
      <w:lang w:val="en-US" w:eastAsia="en-US"/>
    </w:rPr>
  </w:style>
  <w:style w:type="paragraph" w:customStyle="1" w:styleId="Italic">
    <w:name w:val="Italic"/>
    <w:basedOn w:val="Heading4"/>
    <w:qFormat/>
    <w:rsid w:val="003D05CD"/>
    <w:pPr>
      <w:keepNext w:val="0"/>
      <w:keepLines w:val="0"/>
    </w:pPr>
    <w:rPr>
      <w:rFonts w:ascii="Arial" w:eastAsia="Times New Roman" w:hAnsi="Arial" w:cs="Times New Roman"/>
      <w:iCs w:val="0"/>
      <w:color w:val="auto"/>
      <w:sz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5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c.training@unesco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c.training@unes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368161bd781894077b9d58f842d8b58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74ad617889c68f67f9e53a3a10c8206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Props1.xml><?xml version="1.0" encoding="utf-8"?>
<ds:datastoreItem xmlns:ds="http://schemas.openxmlformats.org/officeDocument/2006/customXml" ds:itemID="{269BC1C4-337A-47B2-A80F-65485C490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E4CEE-8870-47CA-A731-EE7928DE3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4752F-02E9-4C43-BF81-C4817F321120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Diwa, Johanna Paula</dc:creator>
  <cp:keywords/>
  <dc:description/>
  <cp:lastModifiedBy>De Baenst, Sofie</cp:lastModifiedBy>
  <cp:revision>11</cp:revision>
  <dcterms:created xsi:type="dcterms:W3CDTF">2026-04-09T11:48:00Z</dcterms:created>
  <dcterms:modified xsi:type="dcterms:W3CDTF">2026-04-09T12:48:00Z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